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1E" w:rsidRDefault="00346E1E" w:rsidP="00346E1E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C6457D" w:rsidRDefault="00C6457D" w:rsidP="00C6457D">
      <w:pPr>
        <w:tabs>
          <w:tab w:val="left" w:pos="0"/>
        </w:tabs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C6457D" w:rsidRDefault="00C6457D" w:rsidP="00346E1E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C6457D" w:rsidRDefault="00C6457D" w:rsidP="00346E1E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C6457D" w:rsidRDefault="00C6457D" w:rsidP="00346E1E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C6457D" w:rsidRDefault="00C6457D" w:rsidP="00346E1E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C6457D" w:rsidRDefault="00C6457D" w:rsidP="00346E1E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C6457D" w:rsidRDefault="00C6457D" w:rsidP="00346E1E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C6457D" w:rsidRPr="00C6457D" w:rsidRDefault="00C6457D" w:rsidP="00C6457D">
      <w:pPr>
        <w:tabs>
          <w:tab w:val="left" w:pos="0"/>
        </w:tabs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457D"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C6457D" w:rsidRDefault="00C6457D" w:rsidP="00C6457D">
      <w:pPr>
        <w:tabs>
          <w:tab w:val="left" w:pos="0"/>
        </w:tabs>
        <w:spacing w:after="0" w:line="240" w:lineRule="auto"/>
        <w:ind w:right="141"/>
        <w:jc w:val="center"/>
        <w:rPr>
          <w:rFonts w:ascii="Times New Roman" w:hAnsi="Times New Roman" w:cs="Times New Roman"/>
          <w:sz w:val="48"/>
          <w:szCs w:val="28"/>
        </w:rPr>
      </w:pPr>
    </w:p>
    <w:p w:rsidR="00C6457D" w:rsidRPr="00C6457D" w:rsidRDefault="00C6457D" w:rsidP="00C6457D">
      <w:pPr>
        <w:tabs>
          <w:tab w:val="left" w:pos="0"/>
        </w:tabs>
        <w:spacing w:after="0" w:line="36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C6457D">
        <w:rPr>
          <w:rFonts w:ascii="Times New Roman" w:hAnsi="Times New Roman" w:cs="Times New Roman"/>
          <w:sz w:val="28"/>
          <w:szCs w:val="28"/>
        </w:rPr>
        <w:t>на тему:</w:t>
      </w:r>
    </w:p>
    <w:p w:rsidR="00C6457D" w:rsidRPr="00C6457D" w:rsidRDefault="00C6457D" w:rsidP="00C6457D">
      <w:pPr>
        <w:tabs>
          <w:tab w:val="left" w:pos="0"/>
        </w:tabs>
        <w:spacing w:after="0" w:line="36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57D">
        <w:rPr>
          <w:rFonts w:ascii="Times New Roman" w:hAnsi="Times New Roman" w:cs="Times New Roman"/>
          <w:b/>
          <w:sz w:val="28"/>
          <w:szCs w:val="28"/>
        </w:rPr>
        <w:t>«Роль и возможности предмета технологии в формировании личности на современном этапе»</w:t>
      </w:r>
    </w:p>
    <w:p w:rsidR="00C6457D" w:rsidRDefault="00C6457D" w:rsidP="00C6457D">
      <w:pPr>
        <w:tabs>
          <w:tab w:val="left" w:pos="0"/>
        </w:tabs>
        <w:spacing w:after="0" w:line="360" w:lineRule="auto"/>
        <w:ind w:right="141"/>
        <w:jc w:val="center"/>
        <w:rPr>
          <w:rFonts w:ascii="Times New Roman" w:hAnsi="Times New Roman" w:cs="Times New Roman"/>
          <w:sz w:val="48"/>
          <w:szCs w:val="28"/>
        </w:rPr>
      </w:pPr>
    </w:p>
    <w:p w:rsidR="00C6457D" w:rsidRDefault="00C6457D" w:rsidP="00C6457D">
      <w:pPr>
        <w:tabs>
          <w:tab w:val="left" w:pos="0"/>
        </w:tabs>
        <w:spacing w:after="0" w:line="360" w:lineRule="auto"/>
        <w:ind w:right="141"/>
        <w:jc w:val="center"/>
        <w:rPr>
          <w:rFonts w:ascii="Times New Roman" w:hAnsi="Times New Roman" w:cs="Times New Roman"/>
          <w:sz w:val="48"/>
          <w:szCs w:val="28"/>
        </w:rPr>
      </w:pPr>
    </w:p>
    <w:p w:rsidR="00C6457D" w:rsidRDefault="00C6457D" w:rsidP="00C6457D">
      <w:pPr>
        <w:tabs>
          <w:tab w:val="left" w:pos="0"/>
        </w:tabs>
        <w:spacing w:after="0" w:line="240" w:lineRule="auto"/>
        <w:ind w:right="141"/>
        <w:jc w:val="right"/>
        <w:rPr>
          <w:rFonts w:ascii="Times New Roman" w:hAnsi="Times New Roman" w:cs="Times New Roman"/>
          <w:sz w:val="36"/>
          <w:szCs w:val="28"/>
        </w:rPr>
      </w:pPr>
    </w:p>
    <w:p w:rsidR="00C6457D" w:rsidRDefault="00C6457D" w:rsidP="00C6457D">
      <w:pPr>
        <w:tabs>
          <w:tab w:val="left" w:pos="0"/>
        </w:tabs>
        <w:spacing w:after="0" w:line="240" w:lineRule="auto"/>
        <w:ind w:right="141"/>
        <w:jc w:val="right"/>
        <w:rPr>
          <w:rFonts w:ascii="Times New Roman" w:hAnsi="Times New Roman" w:cs="Times New Roman"/>
          <w:sz w:val="36"/>
          <w:szCs w:val="28"/>
        </w:rPr>
      </w:pPr>
    </w:p>
    <w:p w:rsidR="00C6457D" w:rsidRPr="00C6457D" w:rsidRDefault="00C6457D" w:rsidP="00C6457D">
      <w:pPr>
        <w:tabs>
          <w:tab w:val="left" w:pos="0"/>
        </w:tabs>
        <w:spacing w:after="0" w:line="24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 </w:t>
      </w:r>
    </w:p>
    <w:p w:rsidR="00C6457D" w:rsidRDefault="00C6457D" w:rsidP="00C6457D">
      <w:pPr>
        <w:tabs>
          <w:tab w:val="left" w:pos="0"/>
        </w:tabs>
        <w:spacing w:after="0" w:line="24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 w:rsidRPr="00C6457D">
        <w:rPr>
          <w:rFonts w:ascii="Times New Roman" w:hAnsi="Times New Roman" w:cs="Times New Roman"/>
          <w:sz w:val="28"/>
          <w:szCs w:val="28"/>
        </w:rPr>
        <w:t>учитель технологии</w:t>
      </w:r>
    </w:p>
    <w:p w:rsidR="00C6457D" w:rsidRPr="00C6457D" w:rsidRDefault="00C6457D" w:rsidP="00C6457D">
      <w:pPr>
        <w:tabs>
          <w:tab w:val="left" w:pos="0"/>
        </w:tabs>
        <w:spacing w:after="0" w:line="24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 w:rsidRPr="00C6457D">
        <w:rPr>
          <w:rFonts w:ascii="Times New Roman" w:hAnsi="Times New Roman" w:cs="Times New Roman"/>
          <w:sz w:val="28"/>
          <w:szCs w:val="28"/>
        </w:rPr>
        <w:t xml:space="preserve"> </w:t>
      </w:r>
      <w:r w:rsidR="00326419">
        <w:rPr>
          <w:rFonts w:ascii="Times New Roman" w:hAnsi="Times New Roman" w:cs="Times New Roman"/>
          <w:sz w:val="28"/>
          <w:szCs w:val="28"/>
        </w:rPr>
        <w:t>Марченко С.А.</w:t>
      </w:r>
    </w:p>
    <w:p w:rsidR="00C6457D" w:rsidRDefault="00C6457D" w:rsidP="00346E1E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C6457D" w:rsidRDefault="00C6457D" w:rsidP="00346E1E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C6457D" w:rsidRDefault="00C6457D" w:rsidP="00346E1E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C6457D" w:rsidRDefault="00C6457D" w:rsidP="00346E1E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C6457D" w:rsidRDefault="00C6457D" w:rsidP="00346E1E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C6457D" w:rsidRDefault="00C6457D" w:rsidP="00346E1E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C6457D" w:rsidRDefault="00C6457D" w:rsidP="00346E1E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C6457D" w:rsidRDefault="00C6457D" w:rsidP="00346E1E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C6457D" w:rsidRDefault="00C6457D" w:rsidP="00346E1E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C6457D" w:rsidRDefault="00C6457D" w:rsidP="00346E1E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C6457D" w:rsidRDefault="00C6457D" w:rsidP="00346E1E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C6457D" w:rsidRDefault="00C6457D" w:rsidP="00346E1E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C6457D" w:rsidRDefault="00C6457D" w:rsidP="00346E1E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C6457D" w:rsidRDefault="00C6457D" w:rsidP="00346E1E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C6457D" w:rsidRDefault="00C6457D" w:rsidP="00346E1E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C6457D" w:rsidRDefault="00C6457D" w:rsidP="00C6457D">
      <w:pPr>
        <w:tabs>
          <w:tab w:val="left" w:pos="0"/>
        </w:tabs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32641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6457D" w:rsidRDefault="00C6457D" w:rsidP="00346E1E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C6457D" w:rsidRDefault="00C6457D" w:rsidP="00346E1E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26419" w:rsidRDefault="00326419" w:rsidP="00346E1E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26419" w:rsidRPr="00346E1E" w:rsidRDefault="00326419" w:rsidP="00346E1E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80DF6" w:rsidRDefault="00746DE8" w:rsidP="00380DF6">
      <w:pPr>
        <w:spacing w:after="0" w:line="240" w:lineRule="auto"/>
        <w:ind w:left="272" w:right="136"/>
        <w:jc w:val="right"/>
        <w:rPr>
          <w:rFonts w:ascii="Times New Roman" w:hAnsi="Times New Roman" w:cs="Times New Roman"/>
          <w:sz w:val="28"/>
          <w:szCs w:val="28"/>
        </w:rPr>
      </w:pPr>
      <w:r w:rsidRPr="00380DF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95AF4" w:rsidRPr="00380DF6">
        <w:rPr>
          <w:rFonts w:ascii="Times New Roman" w:hAnsi="Times New Roman" w:cs="Times New Roman"/>
          <w:sz w:val="28"/>
          <w:szCs w:val="28"/>
        </w:rPr>
        <w:t>«Лучшая форма наследства, оставляемого</w:t>
      </w:r>
    </w:p>
    <w:p w:rsidR="00380DF6" w:rsidRDefault="00295AF4" w:rsidP="00380DF6">
      <w:pPr>
        <w:spacing w:after="0" w:line="240" w:lineRule="auto"/>
        <w:ind w:left="272" w:right="136"/>
        <w:jc w:val="right"/>
        <w:rPr>
          <w:rFonts w:ascii="Times New Roman" w:hAnsi="Times New Roman" w:cs="Times New Roman"/>
          <w:sz w:val="28"/>
          <w:szCs w:val="28"/>
        </w:rPr>
      </w:pPr>
      <w:r w:rsidRPr="00380DF6">
        <w:rPr>
          <w:rFonts w:ascii="Times New Roman" w:hAnsi="Times New Roman" w:cs="Times New Roman"/>
          <w:sz w:val="28"/>
          <w:szCs w:val="28"/>
        </w:rPr>
        <w:t xml:space="preserve"> родителями своим детям, это не деньги, </w:t>
      </w:r>
    </w:p>
    <w:p w:rsidR="00380DF6" w:rsidRDefault="00295AF4" w:rsidP="00380DF6">
      <w:pPr>
        <w:spacing w:after="0" w:line="240" w:lineRule="auto"/>
        <w:ind w:left="272" w:right="136"/>
        <w:jc w:val="right"/>
        <w:rPr>
          <w:rFonts w:ascii="Times New Roman" w:hAnsi="Times New Roman" w:cs="Times New Roman"/>
          <w:sz w:val="28"/>
          <w:szCs w:val="28"/>
        </w:rPr>
      </w:pPr>
      <w:r w:rsidRPr="00380DF6">
        <w:rPr>
          <w:rFonts w:ascii="Times New Roman" w:hAnsi="Times New Roman" w:cs="Times New Roman"/>
          <w:sz w:val="28"/>
          <w:szCs w:val="28"/>
        </w:rPr>
        <w:t>не вещи и даже не образование,</w:t>
      </w:r>
    </w:p>
    <w:p w:rsidR="00380DF6" w:rsidRDefault="00295AF4" w:rsidP="00380DF6">
      <w:pPr>
        <w:spacing w:after="0" w:line="240" w:lineRule="auto"/>
        <w:ind w:left="272" w:right="136"/>
        <w:jc w:val="right"/>
        <w:rPr>
          <w:rFonts w:ascii="Times New Roman" w:hAnsi="Times New Roman" w:cs="Times New Roman"/>
          <w:sz w:val="28"/>
          <w:szCs w:val="28"/>
        </w:rPr>
      </w:pPr>
      <w:r w:rsidRPr="00380DF6">
        <w:rPr>
          <w:rFonts w:ascii="Times New Roman" w:hAnsi="Times New Roman" w:cs="Times New Roman"/>
          <w:sz w:val="28"/>
          <w:szCs w:val="28"/>
        </w:rPr>
        <w:t xml:space="preserve"> а воспитание трудолюбия, которое</w:t>
      </w:r>
    </w:p>
    <w:p w:rsidR="00380DF6" w:rsidRDefault="00295AF4" w:rsidP="00380DF6">
      <w:pPr>
        <w:spacing w:after="0" w:line="240" w:lineRule="auto"/>
        <w:ind w:left="272" w:right="136"/>
        <w:jc w:val="right"/>
        <w:rPr>
          <w:rFonts w:ascii="Times New Roman" w:hAnsi="Times New Roman" w:cs="Times New Roman"/>
          <w:sz w:val="28"/>
          <w:szCs w:val="28"/>
        </w:rPr>
      </w:pPr>
      <w:r w:rsidRPr="00380DF6">
        <w:rPr>
          <w:rFonts w:ascii="Times New Roman" w:hAnsi="Times New Roman" w:cs="Times New Roman"/>
          <w:sz w:val="28"/>
          <w:szCs w:val="28"/>
        </w:rPr>
        <w:t xml:space="preserve"> является одним из важнейших</w:t>
      </w:r>
    </w:p>
    <w:p w:rsidR="00380DF6" w:rsidRDefault="00380DF6" w:rsidP="00380DF6">
      <w:pPr>
        <w:spacing w:after="0" w:line="240" w:lineRule="auto"/>
        <w:ind w:left="272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95AF4" w:rsidRPr="00380DF6">
        <w:rPr>
          <w:rFonts w:ascii="Times New Roman" w:hAnsi="Times New Roman" w:cs="Times New Roman"/>
          <w:sz w:val="28"/>
          <w:szCs w:val="28"/>
        </w:rPr>
        <w:t xml:space="preserve"> условий человеческого счастья»   </w:t>
      </w:r>
    </w:p>
    <w:p w:rsidR="00746DE8" w:rsidRDefault="00295AF4" w:rsidP="00380DF6">
      <w:pPr>
        <w:spacing w:after="0"/>
        <w:ind w:left="272" w:right="136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80DF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380DF6">
        <w:rPr>
          <w:rFonts w:ascii="Times New Roman" w:hAnsi="Times New Roman" w:cs="Times New Roman"/>
          <w:sz w:val="28"/>
          <w:szCs w:val="28"/>
        </w:rPr>
        <w:t>К.Д.</w:t>
      </w:r>
      <w:r w:rsidR="00380DF6" w:rsidRPr="00380DF6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Ушинский</w:t>
      </w:r>
      <w:proofErr w:type="spellEnd"/>
      <w:r w:rsidR="00380DF6" w:rsidRPr="00380D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80DF6" w:rsidRPr="00B22BD1" w:rsidRDefault="00380DF6" w:rsidP="00380DF6">
      <w:pPr>
        <w:spacing w:after="0"/>
        <w:ind w:left="272" w:right="136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20A54" w:rsidRPr="00247F37" w:rsidRDefault="00D20A54" w:rsidP="00905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E1E">
        <w:rPr>
          <w:rFonts w:ascii="Times New Roman" w:hAnsi="Times New Roman" w:cs="Times New Roman"/>
          <w:sz w:val="28"/>
          <w:szCs w:val="28"/>
        </w:rPr>
        <w:t>Каждый человек, особенно в детстве, отрочестве и юности является объектом</w:t>
      </w:r>
      <w:r w:rsidR="00905657">
        <w:rPr>
          <w:rFonts w:ascii="Times New Roman" w:hAnsi="Times New Roman" w:cs="Times New Roman"/>
          <w:sz w:val="28"/>
          <w:szCs w:val="28"/>
        </w:rPr>
        <w:t xml:space="preserve"> социализации.</w:t>
      </w:r>
      <w:r w:rsidR="00905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1D11" w:rsidRPr="00346E1E">
        <w:rPr>
          <w:rFonts w:ascii="Times New Roman" w:hAnsi="Times New Roman" w:cs="Times New Roman"/>
          <w:sz w:val="28"/>
          <w:szCs w:val="28"/>
        </w:rPr>
        <w:t>Социализация личности школьника-процесс чрезвычайно значимый и сложный, результат реальн</w:t>
      </w:r>
      <w:r w:rsidR="001730E7">
        <w:rPr>
          <w:rFonts w:ascii="Times New Roman" w:hAnsi="Times New Roman" w:cs="Times New Roman"/>
          <w:sz w:val="28"/>
          <w:szCs w:val="28"/>
        </w:rPr>
        <w:t>ого взаимодействия школы и общества</w:t>
      </w:r>
      <w:r w:rsidR="00761D11" w:rsidRPr="00346E1E">
        <w:rPr>
          <w:rFonts w:ascii="Times New Roman" w:hAnsi="Times New Roman" w:cs="Times New Roman"/>
          <w:sz w:val="28"/>
          <w:szCs w:val="28"/>
        </w:rPr>
        <w:t>. В процессе социализации ребенок приобретает качества, необходимые ему для жизнедеятельности в обществе, овладевает социальной деятельностью, общением и поведением, осуществляется социальное становление индивида.</w:t>
      </w:r>
    </w:p>
    <w:p w:rsidR="00964514" w:rsidRPr="00295AF4" w:rsidRDefault="00964514" w:rsidP="00247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</w:t>
      </w:r>
      <w:r w:rsidR="003A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ья является самой естественной и </w:t>
      </w:r>
      <w:r w:rsidRPr="0029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самой благотворной средой, в которой формируется </w:t>
      </w:r>
      <w:r w:rsidRPr="0034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личность ребенка</w:t>
      </w:r>
      <w:r w:rsidR="00173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9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отношение ко всем сторонам жизни, в том числе и к труду</w:t>
      </w:r>
      <w:r w:rsidR="003A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Вступив в период рыночных отношений, семья </w:t>
      </w:r>
      <w:r w:rsidR="00173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школа оказали</w:t>
      </w:r>
      <w:r w:rsidRPr="0029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в новых условиях </w:t>
      </w:r>
      <w:r w:rsidRPr="0034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трудового </w:t>
      </w:r>
      <w:r w:rsidR="00173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</w:t>
      </w:r>
      <w:r w:rsidR="003A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подростков.</w:t>
      </w:r>
    </w:p>
    <w:p w:rsidR="00964514" w:rsidRPr="00CC7F8D" w:rsidRDefault="00964514" w:rsidP="00247F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</w:t>
      </w:r>
      <w:r w:rsidR="00247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1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r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</w:t>
      </w:r>
      <w:r w:rsidR="00247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73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воспитании</w:t>
      </w:r>
      <w:r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д</w:t>
      </w:r>
      <w:r w:rsidR="0011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олжны приложить усилия в семье</w:t>
      </w:r>
      <w:r w:rsidR="00247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7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3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честность</w:t>
      </w:r>
      <w:r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порядочность; предприимчивость и деловитость, достоинство и личная ответственность; инициативность и высокая дисциплина труд</w:t>
      </w:r>
      <w:r w:rsidR="00173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Одна из проблем </w:t>
      </w:r>
      <w:r w:rsidR="003A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– сохранение и поддержание </w:t>
      </w:r>
      <w:r w:rsidRPr="00173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авторитета </w:t>
      </w:r>
      <w:r w:rsidR="001730E7" w:rsidRPr="001730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добросовестного</w:t>
      </w:r>
      <w:r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труда</w:t>
      </w:r>
      <w:r w:rsidR="00173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основного средст</w:t>
      </w:r>
      <w:r w:rsidR="003A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достижения материальных ценностей</w:t>
      </w:r>
      <w:r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71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 призвана помочь детям разобраться в </w:t>
      </w:r>
      <w:r w:rsidRPr="00A82E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</w:t>
      </w:r>
      <w:r w:rsidR="00A82EBF" w:rsidRPr="00A8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жизни, отделить главное от </w:t>
      </w:r>
      <w:proofErr w:type="gramStart"/>
      <w:r w:rsidR="00A82EBF" w:rsidRPr="00A82EB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сиюминутного</w:t>
      </w:r>
      <w:proofErr w:type="gramEnd"/>
      <w:r w:rsidR="00A82EBF" w:rsidRPr="00A82EB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второстепенного</w:t>
      </w:r>
      <w:r w:rsidRPr="00A82E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2EBF" w:rsidRPr="00A8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убеждать своих детей и показывать своим личным примером</w:t>
      </w:r>
      <w:r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без честног</w:t>
      </w:r>
      <w:r w:rsidR="00247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82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добросовестного </w:t>
      </w:r>
      <w:r w:rsidR="003A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труда </w:t>
      </w:r>
      <w:r w:rsidR="00A82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хорошего будущего не построить.</w:t>
      </w:r>
      <w:r w:rsidR="002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Достойный труд приносит пользу обществу, материальные блага и моральное удовлетворение.</w:t>
      </w:r>
    </w:p>
    <w:p w:rsidR="00964514" w:rsidRPr="00CC7F8D" w:rsidRDefault="00964514" w:rsidP="00346E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34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большинстве семей </w:t>
      </w:r>
      <w:r w:rsidR="002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r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занимаются трудовым воспитанием</w:t>
      </w:r>
      <w:r w:rsidR="002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детей</w:t>
      </w:r>
      <w:r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однако</w:t>
      </w:r>
      <w:r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существует ряд нерешённых проблем </w:t>
      </w:r>
      <w:r w:rsidRPr="0034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A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подготовке подрастающего поколения</w:t>
      </w:r>
      <w:r w:rsidR="00247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труду, в первую очередь</w:t>
      </w:r>
      <w:r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формировании </w:t>
      </w:r>
      <w:r w:rsidR="00763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трудолюбия</w:t>
      </w:r>
      <w:r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4514" w:rsidRPr="00B22BD1" w:rsidRDefault="00964514" w:rsidP="00346E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r w:rsidRPr="0034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подростковый возраст дети вступают с </w:t>
      </w:r>
      <w:r w:rsidR="0079119F" w:rsidRPr="007911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разным</w:t>
      </w:r>
      <w:r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уровнем </w:t>
      </w:r>
      <w:r w:rsidR="0079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63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мотивации к труду, и</w:t>
      </w:r>
      <w:r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далеко </w:t>
      </w:r>
      <w:r w:rsidR="00763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одинаковыми навыками, умениями</w:t>
      </w:r>
      <w:r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привычкой трудиться. Многие из них</w:t>
      </w:r>
      <w:r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приучены заниматься трудом как </w:t>
      </w:r>
      <w:r w:rsidR="0079119F"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умственным</w:t>
      </w:r>
      <w:r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</w:t>
      </w:r>
      <w:r w:rsidR="0079119F" w:rsidRPr="0079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19F"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физическим</w:t>
      </w:r>
      <w:r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 у </w:t>
      </w:r>
      <w:r w:rsidR="00763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немало положительных качеств, </w:t>
      </w:r>
      <w:r w:rsidR="0079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как пытливость</w:t>
      </w:r>
      <w:r w:rsidR="00B3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стремление</w:t>
      </w:r>
      <w:r w:rsidR="00B3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познанию нового</w:t>
      </w:r>
      <w:r w:rsidR="00763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</w:t>
      </w:r>
      <w:r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пираясь на </w:t>
      </w:r>
      <w:r w:rsidR="00B3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="00763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вовлекая подростков в занятия по интересам </w:t>
      </w:r>
      <w:r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</w:t>
      </w:r>
      <w:r w:rsidR="00B3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предотвратить</w:t>
      </w:r>
      <w:r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отрицательные влечения и склонности, формируя при этом положительные качества, в том числе и трудолюбие. </w:t>
      </w:r>
      <w:r w:rsidR="00B312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80DF6" w:rsidRDefault="00964514" w:rsidP="00346E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r w:rsidRPr="0034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помнить, что только тот труд положительно влияет на ребенка, который предстает перед ним как необходимость и осознается</w:t>
      </w:r>
      <w:r w:rsidR="00B2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долг. </w:t>
      </w:r>
    </w:p>
    <w:p w:rsidR="00964514" w:rsidRPr="00CC7F8D" w:rsidRDefault="00964514" w:rsidP="00380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Наряду с пониманием необходимости труда ребенок</w:t>
      </w:r>
      <w:r w:rsidR="0079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знать конечную его цель, д</w:t>
      </w:r>
      <w:r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остижению </w:t>
      </w:r>
      <w:r w:rsidR="0079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которой он </w:t>
      </w:r>
      <w:r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подчинит свои мысли, желания, волю.</w:t>
      </w:r>
    </w:p>
    <w:p w:rsidR="00176D75" w:rsidRDefault="00964514" w:rsidP="00346E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B3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3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семьи, в которых родители освобождают детей от обязанностей по дому</w:t>
      </w:r>
      <w:r w:rsidR="00B4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объясняя свое</w:t>
      </w:r>
      <w:r w:rsidR="00D6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недостатком времени ребенка на учебу. Такая позиция родителей наносит серьезный вред в комплексном воспитании, не закладываетс</w:t>
      </w:r>
      <w:r w:rsidR="00597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любовь и привычка к труду, формируется устойчивый детский эгоизм</w:t>
      </w:r>
      <w:r w:rsidR="00D6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F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Мудрость воспитания  родителей заключается в том, чтобы в семье рационально сочетался умственный и посильный физический труд детей, з</w:t>
      </w:r>
      <w:r w:rsidR="0079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 о близких членах семьи  и</w:t>
      </w:r>
      <w:r w:rsidR="0017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9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естественно, отдых.</w:t>
      </w:r>
      <w:r w:rsidR="00865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4514" w:rsidRPr="00346E1E" w:rsidRDefault="00865E35" w:rsidP="00176D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показывает, что уже</w:t>
      </w:r>
      <w:r w:rsidR="00A858D5" w:rsidRPr="00797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звене у части детей падает</w:t>
      </w:r>
      <w:r w:rsidR="00A8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к учебе, т.к. добавляются новые предметы, усложняется программный материал.</w:t>
      </w:r>
      <w:r w:rsidR="0079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ребёнок с детства не приучен трудиться, а учеба это его основной труд, естественно у него снижается мотивация к учебе. Совместными усилиями семьи и </w:t>
      </w:r>
      <w:r w:rsidR="00597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 надо учить детей работать </w:t>
      </w:r>
      <w:r w:rsidR="00964514"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быстро, </w:t>
      </w:r>
      <w:r w:rsidR="00964514" w:rsidRPr="0034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64514"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сосредоточенно, отключаться </w:t>
      </w:r>
      <w:r w:rsidR="00597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посторонних дел и мыслей. </w:t>
      </w:r>
      <w:r w:rsidR="0079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64514"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еобходимо больше </w:t>
      </w:r>
      <w:r w:rsidR="0079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предоставлять </w:t>
      </w:r>
      <w:r w:rsidR="00964514"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самостоятельности, создавать условия </w:t>
      </w:r>
      <w:r w:rsidR="0079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проявления инициативы и </w:t>
      </w:r>
      <w:r w:rsidR="00964514"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преодоления трудностей.</w:t>
      </w:r>
    </w:p>
    <w:p w:rsidR="00964514" w:rsidRPr="00971984" w:rsidRDefault="008B5580" w:rsidP="00176D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E1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30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Семейный бюджет и </w:t>
      </w:r>
      <w:r w:rsidR="00964514"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положение семьи н</w:t>
      </w:r>
      <w:r w:rsidR="00E30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должно быть тайной от детей, о</w:t>
      </w:r>
      <w:r w:rsidR="00964514"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должны принимать участие </w:t>
      </w:r>
      <w:r w:rsidR="00E30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обсуждении этих вопросов</w:t>
      </w:r>
      <w:r w:rsidR="00964514"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30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таких семьях дети</w:t>
      </w:r>
      <w:r w:rsidR="00964514"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</w:t>
      </w:r>
      <w:r w:rsidR="00E30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бретают полезный жизненный опыт</w:t>
      </w:r>
      <w:r w:rsidR="00597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</w:t>
      </w:r>
      <w:r w:rsidR="00964514"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сопоставлять возможности семьи со своими потребностям</w:t>
      </w:r>
      <w:r w:rsidR="00E30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ощущают за собой право голоса в решении</w:t>
      </w:r>
      <w:r w:rsidR="00964514"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64514" w:rsidRPr="0034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30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семейных финансовых проблем. В</w:t>
      </w:r>
      <w:r w:rsidR="00964514"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ажно сформировать</w:t>
      </w:r>
      <w:r w:rsidR="00E30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</w:t>
      </w:r>
      <w:r w:rsidR="00964514"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четкое представление о</w:t>
      </w:r>
      <w:r w:rsidR="00E30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964514" w:rsidRPr="00C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источнике заработка. </w:t>
      </w:r>
      <w:r w:rsidR="00E30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4514" w:rsidRPr="00295AF4" w:rsidRDefault="00964514" w:rsidP="00346E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77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971984" w:rsidRPr="005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9777D" w:rsidRPr="005977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977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оспитывая у ребенка  </w:t>
      </w:r>
      <w:r w:rsidR="00905657" w:rsidRPr="0059777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трудолюбие</w:t>
      </w:r>
      <w:r w:rsidR="005977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777D" w:rsidRPr="005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</w:t>
      </w:r>
      <w:r w:rsidRPr="005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самым, </w:t>
      </w:r>
      <w:r w:rsidR="00905657" w:rsidRPr="005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</w:t>
      </w:r>
      <w:r w:rsidRPr="005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к </w:t>
      </w:r>
      <w:r w:rsidR="005977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осознанному</w:t>
      </w:r>
      <w:r w:rsidR="00B22BD1" w:rsidRPr="005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выбору</w:t>
      </w:r>
      <w:r w:rsidR="005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будущей </w:t>
      </w:r>
      <w:r w:rsidR="00B22BD1" w:rsidRPr="0059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профессии</w:t>
      </w:r>
      <w:r w:rsidRPr="0059777D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поиску дела по</w:t>
      </w:r>
      <w:r w:rsidR="00597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душе, интересам и </w:t>
      </w:r>
      <w:r w:rsidRPr="0029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 значимости. Но подросток не всегда может оста</w:t>
      </w:r>
      <w:r w:rsidR="00597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29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вить выбор на той профессии, кот</w:t>
      </w:r>
      <w:r w:rsidR="00597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орая отвечает его умственным, </w:t>
      </w:r>
      <w:r w:rsidRPr="0029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физическим</w:t>
      </w:r>
      <w:r w:rsidR="00597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психологическим особенностям. У</w:t>
      </w:r>
      <w:r w:rsidRPr="0029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него </w:t>
      </w:r>
      <w:r w:rsidR="0037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хватает жизненного опыта и реальной оценки</w:t>
      </w:r>
      <w:r w:rsidRPr="0029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способностей. </w:t>
      </w:r>
      <w:r w:rsidR="004F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данной ситуации к</w:t>
      </w:r>
      <w:r w:rsidRPr="0029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как</w:t>
      </w:r>
      <w:r w:rsidR="004F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родители </w:t>
      </w:r>
      <w:r w:rsidRPr="0029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 других знают склонности своего ребенка, его возможности, кто лучше них сможет умело и не</w:t>
      </w:r>
      <w:r w:rsidR="004F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навязчиво подсказать, убедить</w:t>
      </w:r>
      <w:proofErr w:type="gramStart"/>
      <w:r w:rsidR="004F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D2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29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и когда </w:t>
      </w:r>
      <w:r w:rsidR="004F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идет речь  о том </w:t>
      </w:r>
      <w:r w:rsidR="00F26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</w:t>
      </w:r>
      <w:r w:rsidR="0017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стать» </w:t>
      </w:r>
      <w:r w:rsidRPr="0029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помнить, что в первую очередь надо стать настоящим человеком.</w:t>
      </w:r>
      <w:r w:rsidR="00F26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380DF6" w:rsidRDefault="00971984" w:rsidP="00346E1E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699E">
        <w:rPr>
          <w:rFonts w:ascii="Times New Roman" w:hAnsi="Times New Roman" w:cs="Times New Roman"/>
          <w:sz w:val="28"/>
          <w:szCs w:val="28"/>
        </w:rPr>
        <w:t xml:space="preserve">Наряду с другими предметами учебного плана </w:t>
      </w:r>
      <w:r w:rsidR="00176D75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FC699E">
        <w:rPr>
          <w:rFonts w:ascii="Times New Roman" w:hAnsi="Times New Roman" w:cs="Times New Roman"/>
          <w:sz w:val="28"/>
          <w:szCs w:val="28"/>
        </w:rPr>
        <w:t xml:space="preserve">«Технология» способствует не только социализации ребенка, но и формированию личности в современных условиях. </w:t>
      </w:r>
      <w:r w:rsidR="004E4566">
        <w:rPr>
          <w:rFonts w:ascii="Times New Roman" w:hAnsi="Times New Roman" w:cs="Times New Roman"/>
          <w:sz w:val="28"/>
          <w:szCs w:val="28"/>
        </w:rPr>
        <w:t xml:space="preserve"> Поскольку уроки технологии имеют в основном практическую направленность, у учителя открываются широкие возможности вовлечь учащихся в самостоятельную творческую деятельность.</w:t>
      </w:r>
      <w:r w:rsidR="00176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35ED" w:rsidRPr="00346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Любой учитель знает, что заинтересованный школьник учится лучше. Если есть интерес, то у ребенка возникает желание узнать, исследовать, расширить свой кругозор. Именно на развитие устойчивого познавательного интереса школьника должна быть направлена деятельность педагога.</w:t>
      </w:r>
      <w:r w:rsidR="00ED35ED" w:rsidRPr="00346E1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D35ED" w:rsidRPr="00346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Считаю, что можно превратить «пассивных» детей в «активных», вызвать интерес к учению, если умело сформировать мотивацию ученика. </w:t>
      </w:r>
    </w:p>
    <w:p w:rsidR="00ED35ED" w:rsidRPr="00346E1E" w:rsidRDefault="00380DF6" w:rsidP="00346E1E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</w:r>
      <w:r w:rsidR="00ED35ED" w:rsidRPr="00346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уровня мотивации детей к изучению технологии является важным и актуальным направлением педагогического поиска, поскольку сегодня намечается «угасание» инте</w:t>
      </w:r>
      <w:r w:rsidR="00D46A85" w:rsidRPr="00346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реса детей к обучению.</w:t>
      </w:r>
      <w:r w:rsidR="00ED35ED" w:rsidRPr="00346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 из основных задач, которую я ставлю перед собой – повышение уровня мотивации к изучению отдельных разделов технологии. Решению этой задачи мне помогает четкое планирование структуры урока, использование различных форм обучения, тщательно продуманные методы и приемы подачи учебного материала.</w:t>
      </w:r>
    </w:p>
    <w:p w:rsidR="00ED35ED" w:rsidRPr="00346E1E" w:rsidRDefault="00971984" w:rsidP="00346E1E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6DAE" w:rsidRPr="00346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Особую роль в формировании мотивации играет коллектив, ср</w:t>
      </w:r>
      <w:r w:rsidR="00C02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еда, в которой находится</w:t>
      </w:r>
      <w:r w:rsidR="001E6DAE" w:rsidRPr="00346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ученик. В данной ситуации важная роль в повышении активности принадлежит </w:t>
      </w:r>
      <w:r w:rsidR="00C02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бригадному методу работы</w:t>
      </w:r>
      <w:r w:rsidR="001E6DAE" w:rsidRPr="00346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2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1E6DAE" w:rsidRPr="00346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малых группах</w:t>
      </w:r>
      <w:r w:rsidR="0069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02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</w:t>
      </w:r>
      <w:r w:rsidR="001E6DAE" w:rsidRPr="00346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позволяет приобретать навыки работы в команде, развивать ключевые компетенции и сам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остоятельность, сообща отвечать </w:t>
      </w:r>
      <w:r w:rsidR="001E6DAE" w:rsidRPr="00346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результат.</w:t>
      </w:r>
      <w:r w:rsidR="001E6DAE" w:rsidRPr="00346E1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E6DAE" w:rsidRPr="00346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одна из форм работы в коллективе, которая успешно помогает повышать интерес к предмету – проектная деятельность учащихся. Метод проектов дает школьникам отличный шанс исследовать, придумывать, по-новому решать проблему, создавать изделие, испытывать его и оценивать в реальных условиях. Использование проектной деятельности убедительно доказывает возможность сформировать стойкий интерес к изучению предмета.  А если проект носит коллективный характер – дети учатся выполнять функции принятой на себя роли, анализировать результаты совместной работы, т.е. позволяет ученикам приобретать навыки работы в команде</w:t>
      </w:r>
      <w:r w:rsidR="00D46A85" w:rsidRPr="00346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24356" w:rsidRPr="00346E1E" w:rsidRDefault="00971984" w:rsidP="00024356">
      <w:pPr>
        <w:pStyle w:val="a3"/>
        <w:shd w:val="clear" w:color="auto" w:fill="FFFFFF"/>
        <w:spacing w:before="0" w:beforeAutospacing="0" w:after="0" w:afterAutospacing="0"/>
        <w:ind w:right="152" w:firstLine="5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ab/>
      </w:r>
      <w:r w:rsidR="00024356" w:rsidRPr="00346E1E">
        <w:rPr>
          <w:color w:val="000000"/>
          <w:sz w:val="28"/>
          <w:szCs w:val="28"/>
        </w:rPr>
        <w:t>Предмет «Технология» -</w:t>
      </w:r>
      <w:r w:rsidR="00176D75">
        <w:rPr>
          <w:color w:val="000000"/>
          <w:sz w:val="28"/>
          <w:szCs w:val="28"/>
        </w:rPr>
        <w:t xml:space="preserve"> </w:t>
      </w:r>
      <w:r w:rsidR="00024356" w:rsidRPr="00346E1E">
        <w:rPr>
          <w:color w:val="000000"/>
          <w:sz w:val="28"/>
          <w:szCs w:val="28"/>
        </w:rPr>
        <w:t>интегративный предмет, синтезирующий полученные знания из математики, физики, химии и биологии и показывающий их использование в работе промышленнос</w:t>
      </w:r>
      <w:r w:rsidR="00690149">
        <w:rPr>
          <w:color w:val="000000"/>
          <w:sz w:val="28"/>
          <w:szCs w:val="28"/>
        </w:rPr>
        <w:t xml:space="preserve">ти, энергетике, связи, сельском хозяйстве, транспорте </w:t>
      </w:r>
      <w:r w:rsidR="00024356" w:rsidRPr="00346E1E">
        <w:rPr>
          <w:color w:val="000000"/>
          <w:sz w:val="28"/>
          <w:szCs w:val="28"/>
        </w:rPr>
        <w:t xml:space="preserve"> и других нап</w:t>
      </w:r>
      <w:r w:rsidR="00D70C84">
        <w:rPr>
          <w:color w:val="000000"/>
          <w:sz w:val="28"/>
          <w:szCs w:val="28"/>
        </w:rPr>
        <w:t>равлениях деятельности человека</w:t>
      </w:r>
      <w:r w:rsidR="00024356" w:rsidRPr="00346E1E">
        <w:rPr>
          <w:color w:val="000000"/>
          <w:sz w:val="28"/>
          <w:szCs w:val="28"/>
        </w:rPr>
        <w:t>.</w:t>
      </w:r>
    </w:p>
    <w:p w:rsidR="00024356" w:rsidRPr="00346E1E" w:rsidRDefault="00024356" w:rsidP="00024356">
      <w:pPr>
        <w:pStyle w:val="a3"/>
        <w:shd w:val="clear" w:color="auto" w:fill="FFFFFF"/>
        <w:spacing w:before="0" w:beforeAutospacing="0" w:after="0" w:afterAutospacing="0"/>
        <w:ind w:right="152" w:firstLine="531"/>
        <w:jc w:val="both"/>
        <w:rPr>
          <w:color w:val="000000"/>
          <w:sz w:val="28"/>
          <w:szCs w:val="28"/>
        </w:rPr>
      </w:pPr>
      <w:r w:rsidRPr="00346E1E">
        <w:rPr>
          <w:color w:val="000000"/>
          <w:sz w:val="28"/>
          <w:szCs w:val="28"/>
        </w:rPr>
        <w:t xml:space="preserve">Изучение предмета «Технология» позволит молодежи приобрести </w:t>
      </w:r>
      <w:proofErr w:type="spellStart"/>
      <w:r w:rsidRPr="00346E1E">
        <w:rPr>
          <w:color w:val="000000"/>
          <w:sz w:val="28"/>
          <w:szCs w:val="28"/>
        </w:rPr>
        <w:t>общетрудовые</w:t>
      </w:r>
      <w:proofErr w:type="spellEnd"/>
      <w:r w:rsidRPr="00346E1E">
        <w:rPr>
          <w:color w:val="000000"/>
          <w:sz w:val="28"/>
          <w:szCs w:val="28"/>
        </w:rPr>
        <w:t xml:space="preserve"> и частично специальные знания и умения и обеспечить интеллектуальное, физическое и эстетическое развитие учащихся и их адаптацию к современным с</w:t>
      </w:r>
      <w:r w:rsidR="00D70C84">
        <w:rPr>
          <w:color w:val="000000"/>
          <w:sz w:val="28"/>
          <w:szCs w:val="28"/>
        </w:rPr>
        <w:t>оциально-экономическим условиям</w:t>
      </w:r>
      <w:r w:rsidRPr="00346E1E">
        <w:rPr>
          <w:color w:val="000000"/>
          <w:sz w:val="28"/>
          <w:szCs w:val="28"/>
        </w:rPr>
        <w:t>.</w:t>
      </w:r>
    </w:p>
    <w:p w:rsidR="00024356" w:rsidRPr="00346E1E" w:rsidRDefault="00024356" w:rsidP="00024356">
      <w:pPr>
        <w:pStyle w:val="a3"/>
        <w:shd w:val="clear" w:color="auto" w:fill="FFFFFF"/>
        <w:spacing w:before="0" w:beforeAutospacing="0" w:after="0" w:afterAutospacing="0"/>
        <w:ind w:right="152" w:firstLine="379"/>
        <w:jc w:val="both"/>
        <w:rPr>
          <w:color w:val="000000"/>
          <w:sz w:val="28"/>
          <w:szCs w:val="28"/>
        </w:rPr>
      </w:pPr>
      <w:r w:rsidRPr="00346E1E">
        <w:rPr>
          <w:color w:val="000000"/>
          <w:sz w:val="28"/>
          <w:szCs w:val="28"/>
        </w:rPr>
        <w:t>Главной целью учебного предмета «Технология» является подготовка учащихся к самостоятельной трудовой жизни</w:t>
      </w:r>
      <w:r w:rsidR="00033A11">
        <w:rPr>
          <w:color w:val="000000"/>
          <w:sz w:val="28"/>
          <w:szCs w:val="28"/>
        </w:rPr>
        <w:t>.</w:t>
      </w:r>
      <w:r w:rsidRPr="00024356">
        <w:rPr>
          <w:color w:val="FF0000"/>
          <w:sz w:val="28"/>
          <w:szCs w:val="28"/>
          <w:shd w:val="clear" w:color="auto" w:fill="FFFFFF"/>
        </w:rPr>
        <w:t xml:space="preserve"> </w:t>
      </w:r>
      <w:r w:rsidRPr="00346E1E">
        <w:rPr>
          <w:color w:val="000000"/>
          <w:sz w:val="28"/>
          <w:szCs w:val="28"/>
          <w:shd w:val="clear" w:color="auto" w:fill="FFFFFF"/>
        </w:rPr>
        <w:t>Теория и практика рождают новые технологии, охватывающие все сферы деятельности. Технология в школе рассматривается как учебно-трудовая, преобразующая деятельность учащихся на научной основе, наука о способах обработки различных материалов.</w:t>
      </w:r>
    </w:p>
    <w:p w:rsidR="00F71EF3" w:rsidRDefault="00024356" w:rsidP="00CC2BD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46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 «Технология» позволяет синтезировать познавательную и предметно-преобразовательную деятельность, учащиеся могут на более реальной основе получить знания, умения и навыки о воздействии человека на материальный мир, постичь единую логическую систему взаимодействия человека с природой, с материальным миром.</w:t>
      </w:r>
      <w:r w:rsidRPr="00346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BD8" w:rsidRPr="00176D75" w:rsidRDefault="00380DF6" w:rsidP="00CC2BD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2BD8" w:rsidRPr="00176D75">
        <w:rPr>
          <w:rFonts w:ascii="Times New Roman" w:hAnsi="Times New Roman" w:cs="Times New Roman"/>
          <w:sz w:val="28"/>
          <w:szCs w:val="28"/>
        </w:rPr>
        <w:t xml:space="preserve">Весь </w:t>
      </w:r>
      <w:proofErr w:type="spellStart"/>
      <w:r w:rsidR="00CC2BD8" w:rsidRPr="00176D75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CC2BD8" w:rsidRPr="00176D7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BD8" w:rsidRPr="00176D75">
        <w:rPr>
          <w:rFonts w:ascii="Times New Roman" w:hAnsi="Times New Roman" w:cs="Times New Roman"/>
          <w:sz w:val="28"/>
          <w:szCs w:val="28"/>
        </w:rPr>
        <w:t>воспитательный процесс на уроках технологии направлен на формирование всесторонне  и гармонично развитой лично</w:t>
      </w:r>
      <w:r>
        <w:rPr>
          <w:rFonts w:ascii="Times New Roman" w:hAnsi="Times New Roman" w:cs="Times New Roman"/>
          <w:sz w:val="28"/>
          <w:szCs w:val="28"/>
        </w:rPr>
        <w:t>сти учащихся</w:t>
      </w:r>
      <w:r w:rsidR="00CC2BD8" w:rsidRPr="00176D75">
        <w:rPr>
          <w:rFonts w:ascii="Times New Roman" w:hAnsi="Times New Roman" w:cs="Times New Roman"/>
          <w:sz w:val="28"/>
          <w:szCs w:val="28"/>
        </w:rPr>
        <w:t>, а  трудовая подготовка – необх</w:t>
      </w:r>
      <w:r>
        <w:rPr>
          <w:rFonts w:ascii="Times New Roman" w:hAnsi="Times New Roman" w:cs="Times New Roman"/>
          <w:sz w:val="28"/>
          <w:szCs w:val="28"/>
        </w:rPr>
        <w:t>одимая составная часть процесса</w:t>
      </w:r>
      <w:r w:rsidR="00CC2BD8" w:rsidRPr="00176D75">
        <w:rPr>
          <w:rFonts w:ascii="Times New Roman" w:hAnsi="Times New Roman" w:cs="Times New Roman"/>
          <w:sz w:val="28"/>
          <w:szCs w:val="28"/>
        </w:rPr>
        <w:t>.</w:t>
      </w:r>
    </w:p>
    <w:p w:rsidR="00CC2BD8" w:rsidRPr="00176D75" w:rsidRDefault="00CC2BD8" w:rsidP="00CC2BD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717EA" w:rsidRDefault="00380DF6" w:rsidP="00CC2BD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C2BD8" w:rsidRPr="00176D75" w:rsidRDefault="005717EA" w:rsidP="00CC2BD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CC2BD8" w:rsidRPr="00176D75">
        <w:rPr>
          <w:rFonts w:ascii="Times New Roman" w:hAnsi="Times New Roman" w:cs="Times New Roman"/>
          <w:b/>
          <w:sz w:val="28"/>
          <w:szCs w:val="28"/>
        </w:rPr>
        <w:t xml:space="preserve">Целью трудового воспитания и обучения на уроке технологии должно быть: </w:t>
      </w:r>
    </w:p>
    <w:p w:rsidR="00CC2BD8" w:rsidRPr="00176D75" w:rsidRDefault="00CC2BD8" w:rsidP="00CC2BD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176D75">
        <w:rPr>
          <w:rFonts w:ascii="Times New Roman" w:hAnsi="Times New Roman" w:cs="Times New Roman"/>
          <w:sz w:val="28"/>
          <w:szCs w:val="28"/>
        </w:rPr>
        <w:t>-привитие любви к труду и уважения людям труда;</w:t>
      </w:r>
    </w:p>
    <w:p w:rsidR="00CC2BD8" w:rsidRPr="00176D75" w:rsidRDefault="00CC2BD8" w:rsidP="00CC2BD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176D75">
        <w:rPr>
          <w:rFonts w:ascii="Times New Roman" w:hAnsi="Times New Roman" w:cs="Times New Roman"/>
          <w:sz w:val="28"/>
          <w:szCs w:val="28"/>
        </w:rPr>
        <w:t xml:space="preserve">-ознакомление учащихся с основами современного </w:t>
      </w:r>
      <w:r w:rsidR="005717EA">
        <w:rPr>
          <w:rFonts w:ascii="Times New Roman" w:hAnsi="Times New Roman" w:cs="Times New Roman"/>
          <w:sz w:val="28"/>
          <w:szCs w:val="28"/>
        </w:rPr>
        <w:t>производства, строительства</w:t>
      </w:r>
      <w:r w:rsidRPr="00176D75">
        <w:rPr>
          <w:rFonts w:ascii="Times New Roman" w:hAnsi="Times New Roman" w:cs="Times New Roman"/>
          <w:sz w:val="28"/>
          <w:szCs w:val="28"/>
        </w:rPr>
        <w:t>, т</w:t>
      </w:r>
      <w:r w:rsidR="005717EA">
        <w:rPr>
          <w:rFonts w:ascii="Times New Roman" w:hAnsi="Times New Roman" w:cs="Times New Roman"/>
          <w:sz w:val="28"/>
          <w:szCs w:val="28"/>
        </w:rPr>
        <w:t>ранспорта, сферы обслуживания</w:t>
      </w:r>
      <w:r w:rsidRPr="00176D75">
        <w:rPr>
          <w:rFonts w:ascii="Times New Roman" w:hAnsi="Times New Roman" w:cs="Times New Roman"/>
          <w:sz w:val="28"/>
          <w:szCs w:val="28"/>
        </w:rPr>
        <w:t>;</w:t>
      </w:r>
    </w:p>
    <w:p w:rsidR="00CC2BD8" w:rsidRPr="00176D75" w:rsidRDefault="00CC2BD8" w:rsidP="00CC2BD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176D75">
        <w:rPr>
          <w:rFonts w:ascii="Times New Roman" w:hAnsi="Times New Roman" w:cs="Times New Roman"/>
          <w:sz w:val="28"/>
          <w:szCs w:val="28"/>
        </w:rPr>
        <w:t>-формирование у ребят в процессе учебы и общественно полезной работы</w:t>
      </w:r>
    </w:p>
    <w:p w:rsidR="00CC2BD8" w:rsidRPr="00176D75" w:rsidRDefault="00CC2BD8" w:rsidP="00CC2BD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176D75">
        <w:rPr>
          <w:rFonts w:ascii="Times New Roman" w:hAnsi="Times New Roman" w:cs="Times New Roman"/>
          <w:sz w:val="28"/>
          <w:szCs w:val="28"/>
        </w:rPr>
        <w:t xml:space="preserve">трудовых навыков и умений;  </w:t>
      </w:r>
    </w:p>
    <w:p w:rsidR="00CC2BD8" w:rsidRPr="00176D75" w:rsidRDefault="00CC2BD8" w:rsidP="00CC2BD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176D75">
        <w:rPr>
          <w:rFonts w:ascii="Times New Roman" w:hAnsi="Times New Roman" w:cs="Times New Roman"/>
          <w:sz w:val="28"/>
          <w:szCs w:val="28"/>
        </w:rPr>
        <w:t>-побуждение к сознательному выбору профессий  и получение первоначальной профессиональной подготовки.</w:t>
      </w:r>
    </w:p>
    <w:p w:rsidR="00CC2BD8" w:rsidRPr="00176D75" w:rsidRDefault="00380DF6" w:rsidP="00CC2BD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2BD8" w:rsidRPr="00176D75">
        <w:rPr>
          <w:rFonts w:ascii="Times New Roman" w:hAnsi="Times New Roman" w:cs="Times New Roman"/>
          <w:sz w:val="28"/>
          <w:szCs w:val="28"/>
        </w:rPr>
        <w:t>В процессе трудовой подготовки на уроках технологии школьники приучаются к самостоятельности и настойчивости в решении трудовых задач, учатся</w:t>
      </w:r>
      <w:r w:rsidR="00F71EF3" w:rsidRPr="00176D75">
        <w:rPr>
          <w:rFonts w:ascii="Times New Roman" w:hAnsi="Times New Roman" w:cs="Times New Roman"/>
          <w:sz w:val="28"/>
          <w:szCs w:val="28"/>
        </w:rPr>
        <w:t xml:space="preserve"> </w:t>
      </w:r>
      <w:r w:rsidR="00CC2BD8" w:rsidRPr="00176D75">
        <w:rPr>
          <w:rFonts w:ascii="Times New Roman" w:hAnsi="Times New Roman" w:cs="Times New Roman"/>
          <w:sz w:val="28"/>
          <w:szCs w:val="28"/>
        </w:rPr>
        <w:t>планировать  и  выпо</w:t>
      </w:r>
      <w:r w:rsidR="00176D75" w:rsidRPr="00176D75">
        <w:rPr>
          <w:rFonts w:ascii="Times New Roman" w:hAnsi="Times New Roman" w:cs="Times New Roman"/>
          <w:sz w:val="28"/>
          <w:szCs w:val="28"/>
        </w:rPr>
        <w:t>лнять общественно-полезные дела, работать коллективно</w:t>
      </w:r>
      <w:r w:rsidR="00CC2BD8" w:rsidRPr="00176D75">
        <w:rPr>
          <w:rFonts w:ascii="Times New Roman" w:hAnsi="Times New Roman" w:cs="Times New Roman"/>
          <w:sz w:val="28"/>
          <w:szCs w:val="28"/>
        </w:rPr>
        <w:t>, ценить труд</w:t>
      </w:r>
      <w:proofErr w:type="gramStart"/>
      <w:r w:rsidR="00CC2BD8" w:rsidRPr="00176D7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C2BD8" w:rsidRPr="00176D75" w:rsidRDefault="00176D75" w:rsidP="00CC2BD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176D75">
        <w:rPr>
          <w:rFonts w:ascii="Times New Roman" w:hAnsi="Times New Roman" w:cs="Times New Roman"/>
          <w:sz w:val="28"/>
          <w:szCs w:val="28"/>
        </w:rPr>
        <w:tab/>
      </w:r>
      <w:r w:rsidR="00CC2BD8" w:rsidRPr="00176D75">
        <w:rPr>
          <w:rFonts w:ascii="Times New Roman" w:hAnsi="Times New Roman" w:cs="Times New Roman"/>
          <w:b/>
          <w:sz w:val="28"/>
          <w:szCs w:val="28"/>
        </w:rPr>
        <w:t>Трудовое воспитание</w:t>
      </w:r>
      <w:r w:rsidR="00CC2BD8" w:rsidRPr="00176D75">
        <w:rPr>
          <w:rFonts w:ascii="Times New Roman" w:hAnsi="Times New Roman" w:cs="Times New Roman"/>
          <w:sz w:val="28"/>
          <w:szCs w:val="28"/>
        </w:rPr>
        <w:t xml:space="preserve"> – органическая составная часть воспитания. Оно направл</w:t>
      </w:r>
      <w:r w:rsidRPr="00176D75">
        <w:rPr>
          <w:rFonts w:ascii="Times New Roman" w:hAnsi="Times New Roman" w:cs="Times New Roman"/>
          <w:sz w:val="28"/>
          <w:szCs w:val="28"/>
        </w:rPr>
        <w:t>енно на формирование трудолюбия</w:t>
      </w:r>
      <w:r w:rsidR="005717EA">
        <w:rPr>
          <w:rFonts w:ascii="Times New Roman" w:hAnsi="Times New Roman" w:cs="Times New Roman"/>
          <w:sz w:val="28"/>
          <w:szCs w:val="28"/>
        </w:rPr>
        <w:t>, трудовой активности</w:t>
      </w:r>
      <w:r w:rsidR="00CC2BD8" w:rsidRPr="00176D75">
        <w:rPr>
          <w:rFonts w:ascii="Times New Roman" w:hAnsi="Times New Roman" w:cs="Times New Roman"/>
          <w:sz w:val="28"/>
          <w:szCs w:val="28"/>
        </w:rPr>
        <w:t>, качеств человека</w:t>
      </w:r>
      <w:proofErr w:type="gramStart"/>
      <w:r w:rsidR="00CC2BD8" w:rsidRPr="00176D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C2BD8" w:rsidRPr="00176D75">
        <w:rPr>
          <w:rFonts w:ascii="Times New Roman" w:hAnsi="Times New Roman" w:cs="Times New Roman"/>
          <w:sz w:val="28"/>
          <w:szCs w:val="28"/>
        </w:rPr>
        <w:t xml:space="preserve"> необходимых для его трудовой деятельности на общую пользу .</w:t>
      </w:r>
    </w:p>
    <w:p w:rsidR="00CC2BD8" w:rsidRPr="00176D75" w:rsidRDefault="00176D75" w:rsidP="00CC2BD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176D75">
        <w:rPr>
          <w:rFonts w:ascii="Times New Roman" w:hAnsi="Times New Roman" w:cs="Times New Roman"/>
          <w:sz w:val="28"/>
          <w:szCs w:val="28"/>
        </w:rPr>
        <w:tab/>
      </w:r>
      <w:r w:rsidR="00CC2BD8" w:rsidRPr="00176D75">
        <w:rPr>
          <w:rFonts w:ascii="Times New Roman" w:hAnsi="Times New Roman" w:cs="Times New Roman"/>
          <w:b/>
          <w:sz w:val="28"/>
          <w:szCs w:val="28"/>
        </w:rPr>
        <w:t>Гармоническое развитие ученика</w:t>
      </w:r>
      <w:r w:rsidR="00CC2BD8" w:rsidRPr="00176D75">
        <w:rPr>
          <w:rFonts w:ascii="Times New Roman" w:hAnsi="Times New Roman" w:cs="Times New Roman"/>
          <w:sz w:val="28"/>
          <w:szCs w:val="28"/>
        </w:rPr>
        <w:t xml:space="preserve"> –</w:t>
      </w:r>
      <w:r w:rsidRPr="00176D75">
        <w:rPr>
          <w:rFonts w:ascii="Times New Roman" w:hAnsi="Times New Roman" w:cs="Times New Roman"/>
          <w:sz w:val="28"/>
          <w:szCs w:val="28"/>
        </w:rPr>
        <w:t xml:space="preserve"> </w:t>
      </w:r>
      <w:r w:rsidR="00CC2BD8" w:rsidRPr="00176D75">
        <w:rPr>
          <w:rFonts w:ascii="Times New Roman" w:hAnsi="Times New Roman" w:cs="Times New Roman"/>
          <w:sz w:val="28"/>
          <w:szCs w:val="28"/>
        </w:rPr>
        <w:t>основа формирования будущей личности.</w:t>
      </w:r>
      <w:r w:rsidR="00F71EF3" w:rsidRPr="00176D75">
        <w:rPr>
          <w:rFonts w:ascii="Times New Roman" w:hAnsi="Times New Roman" w:cs="Times New Roman"/>
          <w:sz w:val="28"/>
          <w:szCs w:val="28"/>
        </w:rPr>
        <w:t xml:space="preserve"> </w:t>
      </w:r>
      <w:r w:rsidR="00CC2BD8" w:rsidRPr="00176D75">
        <w:rPr>
          <w:rFonts w:ascii="Times New Roman" w:hAnsi="Times New Roman" w:cs="Times New Roman"/>
          <w:sz w:val="28"/>
          <w:szCs w:val="28"/>
        </w:rPr>
        <w:t xml:space="preserve">Оно зависит от </w:t>
      </w:r>
      <w:r w:rsidRPr="00176D75">
        <w:rPr>
          <w:rFonts w:ascii="Times New Roman" w:hAnsi="Times New Roman" w:cs="Times New Roman"/>
          <w:sz w:val="28"/>
          <w:szCs w:val="28"/>
        </w:rPr>
        <w:t>успешного решения многих задач</w:t>
      </w:r>
      <w:r w:rsidR="00CC2BD8" w:rsidRPr="00176D75">
        <w:rPr>
          <w:rFonts w:ascii="Times New Roman" w:hAnsi="Times New Roman" w:cs="Times New Roman"/>
          <w:sz w:val="28"/>
          <w:szCs w:val="28"/>
        </w:rPr>
        <w:t>,</w:t>
      </w:r>
      <w:r w:rsidRPr="00176D75">
        <w:rPr>
          <w:rFonts w:ascii="Times New Roman" w:hAnsi="Times New Roman" w:cs="Times New Roman"/>
          <w:sz w:val="28"/>
          <w:szCs w:val="28"/>
        </w:rPr>
        <w:t xml:space="preserve"> </w:t>
      </w:r>
      <w:r w:rsidR="00CC2BD8" w:rsidRPr="00176D75">
        <w:rPr>
          <w:rFonts w:ascii="Times New Roman" w:hAnsi="Times New Roman" w:cs="Times New Roman"/>
          <w:sz w:val="28"/>
          <w:szCs w:val="28"/>
        </w:rPr>
        <w:t xml:space="preserve">среди которых особое место занимают вопросы нравственного и эстетического воспитания </w:t>
      </w:r>
    </w:p>
    <w:p w:rsidR="00CC2BD8" w:rsidRPr="00176D75" w:rsidRDefault="00CC2BD8" w:rsidP="00CC2BD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176D75">
        <w:rPr>
          <w:rFonts w:ascii="Times New Roman" w:hAnsi="Times New Roman" w:cs="Times New Roman"/>
          <w:sz w:val="28"/>
          <w:szCs w:val="28"/>
        </w:rPr>
        <w:t>Понятие этики и эстетики всегда тесно взаимосвязаны.</w:t>
      </w:r>
      <w:r w:rsidR="00F71EF3" w:rsidRPr="00176D75">
        <w:rPr>
          <w:rFonts w:ascii="Times New Roman" w:hAnsi="Times New Roman" w:cs="Times New Roman"/>
          <w:sz w:val="28"/>
          <w:szCs w:val="28"/>
        </w:rPr>
        <w:t xml:space="preserve"> </w:t>
      </w:r>
      <w:r w:rsidRPr="00176D75">
        <w:rPr>
          <w:rFonts w:ascii="Times New Roman" w:hAnsi="Times New Roman" w:cs="Times New Roman"/>
          <w:sz w:val="28"/>
          <w:szCs w:val="28"/>
        </w:rPr>
        <w:t>В процессе формирования личности ученика велико эс</w:t>
      </w:r>
      <w:r w:rsidR="00F71EF3" w:rsidRPr="00176D75">
        <w:rPr>
          <w:rFonts w:ascii="Times New Roman" w:hAnsi="Times New Roman" w:cs="Times New Roman"/>
          <w:sz w:val="28"/>
          <w:szCs w:val="28"/>
        </w:rPr>
        <w:t>тетическое воздействие искусства</w:t>
      </w:r>
      <w:r w:rsidRPr="00176D75">
        <w:rPr>
          <w:rFonts w:ascii="Times New Roman" w:hAnsi="Times New Roman" w:cs="Times New Roman"/>
          <w:sz w:val="28"/>
          <w:szCs w:val="28"/>
        </w:rPr>
        <w:t>.</w:t>
      </w:r>
      <w:r w:rsidR="00176D75" w:rsidRPr="00176D75">
        <w:rPr>
          <w:rFonts w:ascii="Times New Roman" w:hAnsi="Times New Roman" w:cs="Times New Roman"/>
          <w:sz w:val="28"/>
          <w:szCs w:val="28"/>
        </w:rPr>
        <w:t xml:space="preserve"> </w:t>
      </w:r>
      <w:r w:rsidRPr="00176D75">
        <w:rPr>
          <w:rFonts w:ascii="Times New Roman" w:hAnsi="Times New Roman" w:cs="Times New Roman"/>
          <w:sz w:val="28"/>
          <w:szCs w:val="28"/>
        </w:rPr>
        <w:t>Искусство воспитывает глубокие человеческие</w:t>
      </w:r>
      <w:r w:rsidR="00F71EF3" w:rsidRPr="00176D75">
        <w:rPr>
          <w:rFonts w:ascii="Times New Roman" w:hAnsi="Times New Roman" w:cs="Times New Roman"/>
          <w:sz w:val="28"/>
          <w:szCs w:val="28"/>
        </w:rPr>
        <w:t xml:space="preserve"> </w:t>
      </w:r>
      <w:r w:rsidRPr="00176D75">
        <w:rPr>
          <w:rFonts w:ascii="Times New Roman" w:hAnsi="Times New Roman" w:cs="Times New Roman"/>
          <w:sz w:val="28"/>
          <w:szCs w:val="28"/>
        </w:rPr>
        <w:t xml:space="preserve"> эмоции и чувства.</w:t>
      </w:r>
    </w:p>
    <w:p w:rsidR="00CC2BD8" w:rsidRPr="00176D75" w:rsidRDefault="00176D75" w:rsidP="00CC2BD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176D75">
        <w:rPr>
          <w:rFonts w:ascii="Times New Roman" w:hAnsi="Times New Roman" w:cs="Times New Roman"/>
          <w:sz w:val="28"/>
          <w:szCs w:val="28"/>
        </w:rPr>
        <w:tab/>
      </w:r>
      <w:r w:rsidR="005717EA">
        <w:rPr>
          <w:rFonts w:ascii="Times New Roman" w:hAnsi="Times New Roman" w:cs="Times New Roman"/>
          <w:b/>
          <w:sz w:val="28"/>
          <w:szCs w:val="28"/>
        </w:rPr>
        <w:t xml:space="preserve">Эстетическое </w:t>
      </w:r>
      <w:r w:rsidR="00CC2BD8" w:rsidRPr="00176D75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="00571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BD8" w:rsidRPr="00176D75">
        <w:rPr>
          <w:rFonts w:ascii="Times New Roman" w:hAnsi="Times New Roman" w:cs="Times New Roman"/>
          <w:sz w:val="28"/>
          <w:szCs w:val="28"/>
        </w:rPr>
        <w:t>–</w:t>
      </w:r>
      <w:r w:rsidR="005717EA">
        <w:rPr>
          <w:rFonts w:ascii="Times New Roman" w:hAnsi="Times New Roman" w:cs="Times New Roman"/>
          <w:sz w:val="28"/>
          <w:szCs w:val="28"/>
        </w:rPr>
        <w:t xml:space="preserve"> </w:t>
      </w:r>
      <w:r w:rsidR="00CC2BD8" w:rsidRPr="00176D75">
        <w:rPr>
          <w:rFonts w:ascii="Times New Roman" w:hAnsi="Times New Roman" w:cs="Times New Roman"/>
          <w:sz w:val="28"/>
          <w:szCs w:val="28"/>
        </w:rPr>
        <w:t>это целенаправленный процесс формирования у человека эстетического отношения к действительности. Особое внимание при этом придается восприятию и пониманию прек</w:t>
      </w:r>
      <w:r w:rsidR="00833E11">
        <w:rPr>
          <w:rFonts w:ascii="Times New Roman" w:hAnsi="Times New Roman" w:cs="Times New Roman"/>
          <w:sz w:val="28"/>
          <w:szCs w:val="28"/>
        </w:rPr>
        <w:t>расного в трудовой деятельности</w:t>
      </w:r>
      <w:r w:rsidR="00CC2BD8" w:rsidRPr="00176D75">
        <w:rPr>
          <w:rFonts w:ascii="Times New Roman" w:hAnsi="Times New Roman" w:cs="Times New Roman"/>
          <w:sz w:val="28"/>
          <w:szCs w:val="28"/>
        </w:rPr>
        <w:t>, развитию у человека способности вносить красо</w:t>
      </w:r>
      <w:r w:rsidR="00833E11">
        <w:rPr>
          <w:rFonts w:ascii="Times New Roman" w:hAnsi="Times New Roman" w:cs="Times New Roman"/>
          <w:sz w:val="28"/>
          <w:szCs w:val="28"/>
        </w:rPr>
        <w:t>ту в процесс и результаты труда</w:t>
      </w:r>
      <w:r w:rsidR="00CC2BD8" w:rsidRPr="00176D75">
        <w:rPr>
          <w:rFonts w:ascii="Times New Roman" w:hAnsi="Times New Roman" w:cs="Times New Roman"/>
          <w:sz w:val="28"/>
          <w:szCs w:val="28"/>
        </w:rPr>
        <w:t xml:space="preserve">. Именно поэтому эстетическое воспитание школьников на примере декоративно – прикладного искусства имеет огромное значение для формирования культуры быта </w:t>
      </w:r>
      <w:r w:rsidR="00833E11">
        <w:rPr>
          <w:rFonts w:ascii="Times New Roman" w:hAnsi="Times New Roman" w:cs="Times New Roman"/>
          <w:sz w:val="28"/>
          <w:szCs w:val="28"/>
        </w:rPr>
        <w:t>и труда</w:t>
      </w:r>
      <w:r w:rsidR="00CC2BD8" w:rsidRPr="00176D75">
        <w:rPr>
          <w:rFonts w:ascii="Times New Roman" w:hAnsi="Times New Roman" w:cs="Times New Roman"/>
          <w:sz w:val="28"/>
          <w:szCs w:val="28"/>
        </w:rPr>
        <w:t>, культуры</w:t>
      </w:r>
      <w:r w:rsidR="00833E11">
        <w:rPr>
          <w:rFonts w:ascii="Times New Roman" w:hAnsi="Times New Roman" w:cs="Times New Roman"/>
          <w:sz w:val="28"/>
          <w:szCs w:val="28"/>
        </w:rPr>
        <w:t xml:space="preserve"> человеческих отношений в целом</w:t>
      </w:r>
      <w:r w:rsidR="00CC2BD8" w:rsidRPr="00176D75">
        <w:rPr>
          <w:rFonts w:ascii="Times New Roman" w:hAnsi="Times New Roman" w:cs="Times New Roman"/>
          <w:sz w:val="28"/>
          <w:szCs w:val="28"/>
        </w:rPr>
        <w:t>. Знакомясь с образами народного творчества</w:t>
      </w:r>
      <w:r w:rsidR="00833E11">
        <w:rPr>
          <w:rFonts w:ascii="Times New Roman" w:hAnsi="Times New Roman" w:cs="Times New Roman"/>
          <w:sz w:val="28"/>
          <w:szCs w:val="28"/>
        </w:rPr>
        <w:t>,</w:t>
      </w:r>
      <w:r w:rsidR="00CC2BD8" w:rsidRPr="00176D75">
        <w:rPr>
          <w:rFonts w:ascii="Times New Roman" w:hAnsi="Times New Roman" w:cs="Times New Roman"/>
          <w:sz w:val="28"/>
          <w:szCs w:val="28"/>
        </w:rPr>
        <w:t xml:space="preserve"> школьники п</w:t>
      </w:r>
      <w:r w:rsidR="00833E11">
        <w:rPr>
          <w:rFonts w:ascii="Times New Roman" w:hAnsi="Times New Roman" w:cs="Times New Roman"/>
          <w:sz w:val="28"/>
          <w:szCs w:val="28"/>
        </w:rPr>
        <w:t>опадают в мир сказочных образов, ярких красок, узоров, орнаментов</w:t>
      </w:r>
      <w:r w:rsidR="00CC2BD8" w:rsidRPr="00176D75">
        <w:rPr>
          <w:rFonts w:ascii="Times New Roman" w:hAnsi="Times New Roman" w:cs="Times New Roman"/>
          <w:sz w:val="28"/>
          <w:szCs w:val="28"/>
        </w:rPr>
        <w:t>, выразительных пластических фо</w:t>
      </w:r>
      <w:r w:rsidR="00833E11">
        <w:rPr>
          <w:rFonts w:ascii="Times New Roman" w:hAnsi="Times New Roman" w:cs="Times New Roman"/>
          <w:sz w:val="28"/>
          <w:szCs w:val="28"/>
        </w:rPr>
        <w:t>рм</w:t>
      </w:r>
      <w:r w:rsidR="00CC2BD8" w:rsidRPr="00176D75">
        <w:rPr>
          <w:rFonts w:ascii="Times New Roman" w:hAnsi="Times New Roman" w:cs="Times New Roman"/>
          <w:sz w:val="28"/>
          <w:szCs w:val="28"/>
        </w:rPr>
        <w:t>, которые наиболее близки и созвуч</w:t>
      </w:r>
      <w:r w:rsidR="00833E11">
        <w:rPr>
          <w:rFonts w:ascii="Times New Roman" w:hAnsi="Times New Roman" w:cs="Times New Roman"/>
          <w:sz w:val="28"/>
          <w:szCs w:val="28"/>
        </w:rPr>
        <w:t>ны их чувствам и представлениям</w:t>
      </w:r>
      <w:r w:rsidR="00CC2BD8" w:rsidRPr="00176D75">
        <w:rPr>
          <w:rFonts w:ascii="Times New Roman" w:hAnsi="Times New Roman" w:cs="Times New Roman"/>
          <w:sz w:val="28"/>
          <w:szCs w:val="28"/>
        </w:rPr>
        <w:t>.</w:t>
      </w:r>
    </w:p>
    <w:p w:rsidR="00CC2BD8" w:rsidRPr="00176D75" w:rsidRDefault="00833E11" w:rsidP="00CC2BD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2BD8" w:rsidRPr="00176D75">
        <w:rPr>
          <w:rFonts w:ascii="Times New Roman" w:hAnsi="Times New Roman" w:cs="Times New Roman"/>
          <w:sz w:val="28"/>
          <w:szCs w:val="28"/>
        </w:rPr>
        <w:t>В процессе обучения развивается умение видеть прекрасн</w:t>
      </w:r>
      <w:r>
        <w:rPr>
          <w:rFonts w:ascii="Times New Roman" w:hAnsi="Times New Roman" w:cs="Times New Roman"/>
          <w:sz w:val="28"/>
          <w:szCs w:val="28"/>
        </w:rPr>
        <w:t>ое в природе, разнообразие форм, цвета, наблюдательность</w:t>
      </w:r>
      <w:r w:rsidR="00CC2BD8" w:rsidRPr="00176D75">
        <w:rPr>
          <w:rFonts w:ascii="Times New Roman" w:hAnsi="Times New Roman" w:cs="Times New Roman"/>
          <w:sz w:val="28"/>
          <w:szCs w:val="28"/>
        </w:rPr>
        <w:t>, зрительная память</w:t>
      </w:r>
      <w:r>
        <w:rPr>
          <w:rFonts w:ascii="Times New Roman" w:hAnsi="Times New Roman" w:cs="Times New Roman"/>
          <w:sz w:val="28"/>
          <w:szCs w:val="28"/>
        </w:rPr>
        <w:t>, образное мышление</w:t>
      </w:r>
      <w:r w:rsidR="00CC2BD8" w:rsidRPr="00176D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BD8" w:rsidRPr="00176D75">
        <w:rPr>
          <w:rFonts w:ascii="Times New Roman" w:hAnsi="Times New Roman" w:cs="Times New Roman"/>
          <w:sz w:val="28"/>
          <w:szCs w:val="28"/>
        </w:rPr>
        <w:t xml:space="preserve">формирование навыков культуры </w:t>
      </w:r>
      <w:r>
        <w:rPr>
          <w:rFonts w:ascii="Times New Roman" w:hAnsi="Times New Roman" w:cs="Times New Roman"/>
          <w:sz w:val="28"/>
          <w:szCs w:val="28"/>
        </w:rPr>
        <w:t>труда</w:t>
      </w:r>
      <w:r w:rsidR="00CC2BD8" w:rsidRPr="00176D75">
        <w:rPr>
          <w:rFonts w:ascii="Times New Roman" w:hAnsi="Times New Roman" w:cs="Times New Roman"/>
          <w:sz w:val="28"/>
          <w:szCs w:val="28"/>
        </w:rPr>
        <w:t>, изготовление изделий</w:t>
      </w:r>
      <w:r>
        <w:rPr>
          <w:rFonts w:ascii="Times New Roman" w:hAnsi="Times New Roman" w:cs="Times New Roman"/>
          <w:sz w:val="28"/>
          <w:szCs w:val="28"/>
        </w:rPr>
        <w:t xml:space="preserve"> отвечающих эстетическим нормам</w:t>
      </w:r>
      <w:r w:rsidR="00CC2BD8" w:rsidRPr="00176D75">
        <w:rPr>
          <w:rFonts w:ascii="Times New Roman" w:hAnsi="Times New Roman" w:cs="Times New Roman"/>
          <w:sz w:val="28"/>
          <w:szCs w:val="28"/>
        </w:rPr>
        <w:t>.</w:t>
      </w:r>
    </w:p>
    <w:p w:rsidR="00CC2BD8" w:rsidRPr="00176D75" w:rsidRDefault="00833E11" w:rsidP="00CC2BD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2BD8" w:rsidRPr="00176D75">
        <w:rPr>
          <w:rFonts w:ascii="Times New Roman" w:hAnsi="Times New Roman" w:cs="Times New Roman"/>
          <w:sz w:val="28"/>
          <w:szCs w:val="28"/>
        </w:rPr>
        <w:t>Предмет технологи</w:t>
      </w:r>
      <w:r>
        <w:rPr>
          <w:rFonts w:ascii="Times New Roman" w:hAnsi="Times New Roman" w:cs="Times New Roman"/>
          <w:sz w:val="28"/>
          <w:szCs w:val="28"/>
        </w:rPr>
        <w:t>я развивает чувство прекрасного</w:t>
      </w:r>
      <w:r w:rsidR="00CC2BD8" w:rsidRPr="00176D75">
        <w:rPr>
          <w:rFonts w:ascii="Times New Roman" w:hAnsi="Times New Roman" w:cs="Times New Roman"/>
          <w:sz w:val="28"/>
          <w:szCs w:val="28"/>
        </w:rPr>
        <w:t>, форми</w:t>
      </w:r>
      <w:r>
        <w:rPr>
          <w:rFonts w:ascii="Times New Roman" w:hAnsi="Times New Roman" w:cs="Times New Roman"/>
          <w:sz w:val="28"/>
          <w:szCs w:val="28"/>
        </w:rPr>
        <w:t>рует высокие эстетические вкусы</w:t>
      </w:r>
      <w:r w:rsidR="00CC2BD8" w:rsidRPr="00176D75">
        <w:rPr>
          <w:rFonts w:ascii="Times New Roman" w:hAnsi="Times New Roman" w:cs="Times New Roman"/>
          <w:sz w:val="28"/>
          <w:szCs w:val="28"/>
        </w:rPr>
        <w:t xml:space="preserve">, умение понимать </w:t>
      </w:r>
      <w:r>
        <w:rPr>
          <w:rFonts w:ascii="Times New Roman" w:hAnsi="Times New Roman" w:cs="Times New Roman"/>
          <w:sz w:val="28"/>
          <w:szCs w:val="28"/>
        </w:rPr>
        <w:t>и ценить произведения искусства</w:t>
      </w:r>
      <w:r w:rsidR="00CC2BD8" w:rsidRPr="00176D75">
        <w:rPr>
          <w:rFonts w:ascii="Times New Roman" w:hAnsi="Times New Roman" w:cs="Times New Roman"/>
          <w:sz w:val="28"/>
          <w:szCs w:val="28"/>
        </w:rPr>
        <w:t>.</w:t>
      </w:r>
    </w:p>
    <w:p w:rsidR="00CC2BD8" w:rsidRPr="00176D75" w:rsidRDefault="00833E11" w:rsidP="00CC2BD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2BD8" w:rsidRPr="00176D75">
        <w:rPr>
          <w:rFonts w:ascii="Times New Roman" w:hAnsi="Times New Roman" w:cs="Times New Roman"/>
          <w:sz w:val="28"/>
          <w:szCs w:val="28"/>
        </w:rPr>
        <w:t>Эстетическое воспитание это – воспитание способности восприятия и правильного понимания прекрасного. Гармонически развитый человек не может не стр</w:t>
      </w:r>
      <w:r w:rsidR="00176D75">
        <w:rPr>
          <w:rFonts w:ascii="Times New Roman" w:hAnsi="Times New Roman" w:cs="Times New Roman"/>
          <w:sz w:val="28"/>
          <w:szCs w:val="28"/>
        </w:rPr>
        <w:t>емиться жить и работать красиво</w:t>
      </w:r>
      <w:r w:rsidR="00CC2BD8" w:rsidRPr="00176D75">
        <w:rPr>
          <w:rFonts w:ascii="Times New Roman" w:hAnsi="Times New Roman" w:cs="Times New Roman"/>
          <w:sz w:val="28"/>
          <w:szCs w:val="28"/>
        </w:rPr>
        <w:t>.</w:t>
      </w:r>
    </w:p>
    <w:p w:rsidR="00380DF6" w:rsidRDefault="00833E11" w:rsidP="00CC2BD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2BD8" w:rsidRPr="00176D75">
        <w:rPr>
          <w:rFonts w:ascii="Times New Roman" w:hAnsi="Times New Roman" w:cs="Times New Roman"/>
          <w:sz w:val="28"/>
          <w:szCs w:val="28"/>
        </w:rPr>
        <w:t>Большую роль в формировании личности играет применение на уроках элементов народного творчества, декоративно – прикладного искус</w:t>
      </w:r>
      <w:r w:rsidR="00176D75">
        <w:rPr>
          <w:rFonts w:ascii="Times New Roman" w:hAnsi="Times New Roman" w:cs="Times New Roman"/>
          <w:sz w:val="28"/>
          <w:szCs w:val="28"/>
        </w:rPr>
        <w:t xml:space="preserve">ства. </w:t>
      </w:r>
    </w:p>
    <w:p w:rsidR="0010625A" w:rsidRDefault="00380DF6" w:rsidP="00CC2BD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C2BD8" w:rsidRPr="00176D75" w:rsidRDefault="0010625A" w:rsidP="00CC2BD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76D75">
        <w:rPr>
          <w:rFonts w:ascii="Times New Roman" w:hAnsi="Times New Roman" w:cs="Times New Roman"/>
          <w:sz w:val="28"/>
          <w:szCs w:val="28"/>
        </w:rPr>
        <w:t>Ручной творческий труд</w:t>
      </w:r>
      <w:r w:rsidR="00CC2BD8" w:rsidRPr="00176D75">
        <w:rPr>
          <w:rFonts w:ascii="Times New Roman" w:hAnsi="Times New Roman" w:cs="Times New Roman"/>
          <w:sz w:val="28"/>
          <w:szCs w:val="28"/>
        </w:rPr>
        <w:t>, составляющий основу деятельности народных  художественных промыслов  проявляющая в непрерывном целом способность</w:t>
      </w:r>
      <w:r w:rsidR="00176D75">
        <w:rPr>
          <w:rFonts w:ascii="Times New Roman" w:hAnsi="Times New Roman" w:cs="Times New Roman"/>
          <w:sz w:val="28"/>
          <w:szCs w:val="28"/>
        </w:rPr>
        <w:t xml:space="preserve"> человека чувствовать и творить, работать и радоваться</w:t>
      </w:r>
      <w:r w:rsidR="00CC2BD8" w:rsidRPr="00176D75">
        <w:rPr>
          <w:rFonts w:ascii="Times New Roman" w:hAnsi="Times New Roman" w:cs="Times New Roman"/>
          <w:sz w:val="28"/>
          <w:szCs w:val="28"/>
        </w:rPr>
        <w:t>, познавать и учить</w:t>
      </w:r>
      <w:r w:rsidR="00176D75">
        <w:rPr>
          <w:rFonts w:ascii="Times New Roman" w:hAnsi="Times New Roman" w:cs="Times New Roman"/>
          <w:sz w:val="28"/>
          <w:szCs w:val="28"/>
        </w:rPr>
        <w:t xml:space="preserve"> других</w:t>
      </w:r>
      <w:r w:rsidR="00CC2BD8" w:rsidRPr="00176D75">
        <w:rPr>
          <w:rFonts w:ascii="Times New Roman" w:hAnsi="Times New Roman" w:cs="Times New Roman"/>
          <w:sz w:val="28"/>
          <w:szCs w:val="28"/>
        </w:rPr>
        <w:t>.</w:t>
      </w:r>
    </w:p>
    <w:p w:rsidR="00CC2BD8" w:rsidRPr="00176D75" w:rsidRDefault="00176D75" w:rsidP="00CC2BD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C2BD8" w:rsidRPr="00176D75">
        <w:rPr>
          <w:rFonts w:ascii="Times New Roman" w:hAnsi="Times New Roman" w:cs="Times New Roman"/>
          <w:b/>
          <w:sz w:val="28"/>
          <w:szCs w:val="28"/>
        </w:rPr>
        <w:t xml:space="preserve">Изучение декоративно-прикладного искусства </w:t>
      </w:r>
      <w:bookmarkStart w:id="0" w:name="_GoBack"/>
      <w:bookmarkEnd w:id="0"/>
      <w:r w:rsidR="00CC2BD8" w:rsidRPr="00176D75">
        <w:rPr>
          <w:rFonts w:ascii="Times New Roman" w:hAnsi="Times New Roman" w:cs="Times New Roman"/>
          <w:sz w:val="28"/>
          <w:szCs w:val="28"/>
        </w:rPr>
        <w:t>способствует развитию стремления к прекрасному, воспитывае</w:t>
      </w:r>
      <w:r>
        <w:rPr>
          <w:rFonts w:ascii="Times New Roman" w:hAnsi="Times New Roman" w:cs="Times New Roman"/>
          <w:sz w:val="28"/>
          <w:szCs w:val="28"/>
        </w:rPr>
        <w:t>т уважение к народным традициям, культурным ценностям.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Понятие наследия</w:t>
      </w:r>
      <w:r w:rsidR="00CC2BD8" w:rsidRPr="00176D75">
        <w:rPr>
          <w:rFonts w:ascii="Times New Roman" w:hAnsi="Times New Roman" w:cs="Times New Roman"/>
          <w:sz w:val="28"/>
          <w:szCs w:val="28"/>
        </w:rPr>
        <w:t>, традиции в обучении искусству художественных ремесел всегда имело значение для преемственности в</w:t>
      </w:r>
      <w:r>
        <w:rPr>
          <w:rFonts w:ascii="Times New Roman" w:hAnsi="Times New Roman" w:cs="Times New Roman"/>
          <w:sz w:val="28"/>
          <w:szCs w:val="28"/>
        </w:rPr>
        <w:t>сего лучшего и наиболее ценного</w:t>
      </w:r>
      <w:r w:rsidR="00CC2BD8" w:rsidRPr="00176D75">
        <w:rPr>
          <w:rFonts w:ascii="Times New Roman" w:hAnsi="Times New Roman" w:cs="Times New Roman"/>
          <w:sz w:val="28"/>
          <w:szCs w:val="28"/>
        </w:rPr>
        <w:t>. Прекрасные образы декоративно – прикладного искусства помогают воспитывать уважение и любовь к культуре своего края</w:t>
      </w:r>
      <w:r>
        <w:rPr>
          <w:rFonts w:ascii="Times New Roman" w:hAnsi="Times New Roman" w:cs="Times New Roman"/>
          <w:sz w:val="28"/>
          <w:szCs w:val="28"/>
        </w:rPr>
        <w:t>, своей Родины</w:t>
      </w:r>
      <w:r w:rsidR="00CC2BD8" w:rsidRPr="00176D75">
        <w:rPr>
          <w:rFonts w:ascii="Times New Roman" w:hAnsi="Times New Roman" w:cs="Times New Roman"/>
          <w:sz w:val="28"/>
          <w:szCs w:val="28"/>
        </w:rPr>
        <w:t>.</w:t>
      </w:r>
    </w:p>
    <w:p w:rsidR="00CC2BD8" w:rsidRPr="00CC2BD8" w:rsidRDefault="00176D75" w:rsidP="00CC2BD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2BD8" w:rsidRPr="00CC2BD8">
        <w:rPr>
          <w:rFonts w:ascii="Times New Roman" w:hAnsi="Times New Roman" w:cs="Times New Roman"/>
          <w:sz w:val="28"/>
          <w:szCs w:val="28"/>
        </w:rPr>
        <w:t>Педагогу необходимо усвоить общие закономерности развития личности.</w:t>
      </w:r>
      <w:r w:rsidR="008A0876">
        <w:rPr>
          <w:rFonts w:ascii="Times New Roman" w:hAnsi="Times New Roman" w:cs="Times New Roman"/>
          <w:sz w:val="28"/>
          <w:szCs w:val="28"/>
        </w:rPr>
        <w:t xml:space="preserve"> </w:t>
      </w:r>
      <w:r w:rsidR="00CC2BD8" w:rsidRPr="00CC2BD8">
        <w:rPr>
          <w:rFonts w:ascii="Times New Roman" w:hAnsi="Times New Roman" w:cs="Times New Roman"/>
          <w:sz w:val="28"/>
          <w:szCs w:val="28"/>
        </w:rPr>
        <w:t>Личность форм</w:t>
      </w:r>
      <w:r>
        <w:rPr>
          <w:rFonts w:ascii="Times New Roman" w:hAnsi="Times New Roman" w:cs="Times New Roman"/>
          <w:sz w:val="28"/>
          <w:szCs w:val="28"/>
        </w:rPr>
        <w:t>ируется под влиянием воспитания, социализации и самовоспитания</w:t>
      </w:r>
      <w:r w:rsidR="00CC2BD8" w:rsidRPr="00CC2BD8">
        <w:rPr>
          <w:rFonts w:ascii="Times New Roman" w:hAnsi="Times New Roman" w:cs="Times New Roman"/>
          <w:sz w:val="28"/>
          <w:szCs w:val="28"/>
        </w:rPr>
        <w:t>. Личность – результат взаимодействия внешних влияний с</w:t>
      </w:r>
      <w:r>
        <w:rPr>
          <w:rFonts w:ascii="Times New Roman" w:hAnsi="Times New Roman" w:cs="Times New Roman"/>
          <w:sz w:val="28"/>
          <w:szCs w:val="28"/>
        </w:rPr>
        <w:t xml:space="preserve"> внутренними условиями человека</w:t>
      </w:r>
      <w:r w:rsidR="00CC2BD8" w:rsidRPr="00CC2B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BD8" w:rsidRPr="00CC2BD8">
        <w:rPr>
          <w:rFonts w:ascii="Times New Roman" w:hAnsi="Times New Roman" w:cs="Times New Roman"/>
          <w:sz w:val="28"/>
          <w:szCs w:val="28"/>
        </w:rPr>
        <w:t xml:space="preserve">к которым </w:t>
      </w:r>
      <w:r>
        <w:rPr>
          <w:rFonts w:ascii="Times New Roman" w:hAnsi="Times New Roman" w:cs="Times New Roman"/>
          <w:sz w:val="28"/>
          <w:szCs w:val="28"/>
        </w:rPr>
        <w:t>относятся его направленность, способности</w:t>
      </w:r>
      <w:r w:rsidR="00CC2BD8" w:rsidRPr="00CC2BD8">
        <w:rPr>
          <w:rFonts w:ascii="Times New Roman" w:hAnsi="Times New Roman" w:cs="Times New Roman"/>
          <w:sz w:val="28"/>
          <w:szCs w:val="28"/>
        </w:rPr>
        <w:t>, характер и другие личностные свойства. Обобщая в</w:t>
      </w:r>
      <w:r>
        <w:rPr>
          <w:rFonts w:ascii="Times New Roman" w:hAnsi="Times New Roman" w:cs="Times New Roman"/>
          <w:sz w:val="28"/>
          <w:szCs w:val="28"/>
        </w:rPr>
        <w:t>ыше сказанное</w:t>
      </w:r>
      <w:r w:rsidR="001062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следует отметить</w:t>
      </w:r>
      <w:r w:rsidR="00CC2BD8" w:rsidRPr="00CC2BD8">
        <w:rPr>
          <w:rFonts w:ascii="Times New Roman" w:hAnsi="Times New Roman" w:cs="Times New Roman"/>
          <w:sz w:val="28"/>
          <w:szCs w:val="28"/>
        </w:rPr>
        <w:t>, что  роль и возможности в формировании личности предмета технологии огромны. Каждый из разделов программы влияет на р</w:t>
      </w:r>
      <w:r>
        <w:rPr>
          <w:rFonts w:ascii="Times New Roman" w:hAnsi="Times New Roman" w:cs="Times New Roman"/>
          <w:sz w:val="28"/>
          <w:szCs w:val="28"/>
        </w:rPr>
        <w:t>азвитие творческих способностей, достижений учащихся</w:t>
      </w:r>
      <w:r w:rsidR="00CC2BD8" w:rsidRPr="00CC2B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устойчивого интереса к предмету</w:t>
      </w:r>
      <w:r w:rsidR="00CC2BD8" w:rsidRPr="00CC2B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расширяет кругозор</w:t>
      </w:r>
      <w:r w:rsidR="00CC2BD8" w:rsidRPr="00CC2BD8">
        <w:rPr>
          <w:rFonts w:ascii="Times New Roman" w:hAnsi="Times New Roman" w:cs="Times New Roman"/>
          <w:sz w:val="28"/>
          <w:szCs w:val="28"/>
        </w:rPr>
        <w:t>, знакомит с творческим наследием и воспитывает нравственно – эстетические качества личности.</w:t>
      </w:r>
    </w:p>
    <w:p w:rsidR="00CC2BD8" w:rsidRPr="00CC2BD8" w:rsidRDefault="00833E11" w:rsidP="00CC2BD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2BD8" w:rsidRPr="00CC2BD8">
        <w:rPr>
          <w:rFonts w:ascii="Times New Roman" w:hAnsi="Times New Roman" w:cs="Times New Roman"/>
          <w:sz w:val="28"/>
          <w:szCs w:val="28"/>
        </w:rPr>
        <w:t xml:space="preserve">Значение предмета технологии в формировании личности </w:t>
      </w:r>
      <w:proofErr w:type="spellStart"/>
      <w:proofErr w:type="gramStart"/>
      <w:r w:rsidR="00CC2BD8" w:rsidRPr="00CC2BD8">
        <w:rPr>
          <w:rFonts w:ascii="Times New Roman" w:hAnsi="Times New Roman" w:cs="Times New Roman"/>
          <w:sz w:val="28"/>
          <w:szCs w:val="28"/>
        </w:rPr>
        <w:t>общепризнанна</w:t>
      </w:r>
      <w:proofErr w:type="spellEnd"/>
      <w:proofErr w:type="gramEnd"/>
      <w:r w:rsidR="00CC2BD8" w:rsidRPr="00CC2BD8">
        <w:rPr>
          <w:rFonts w:ascii="Times New Roman" w:hAnsi="Times New Roman" w:cs="Times New Roman"/>
          <w:sz w:val="28"/>
          <w:szCs w:val="28"/>
        </w:rPr>
        <w:t>.</w:t>
      </w:r>
    </w:p>
    <w:p w:rsidR="00CC2BD8" w:rsidRDefault="00CC2BD8" w:rsidP="001454A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BD8" w:rsidRDefault="00CC2BD8" w:rsidP="001454A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BD8" w:rsidRDefault="00CC2BD8" w:rsidP="001454A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BD8" w:rsidRDefault="00CC2BD8" w:rsidP="001454A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BD8" w:rsidRDefault="00CC2BD8" w:rsidP="001454A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BD8" w:rsidRDefault="00CC2BD8" w:rsidP="001454A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BD8" w:rsidRDefault="00CC2BD8" w:rsidP="001454A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C2BD8" w:rsidSect="005717EA">
      <w:footerReference w:type="default" r:id="rId9"/>
      <w:pgSz w:w="11906" w:h="16838"/>
      <w:pgMar w:top="709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C42" w:rsidRDefault="00596C42" w:rsidP="00380DF6">
      <w:pPr>
        <w:spacing w:after="0" w:line="240" w:lineRule="auto"/>
      </w:pPr>
      <w:r>
        <w:separator/>
      </w:r>
    </w:p>
  </w:endnote>
  <w:endnote w:type="continuationSeparator" w:id="0">
    <w:p w:rsidR="00596C42" w:rsidRDefault="00596C42" w:rsidP="0038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23766"/>
      <w:docPartObj>
        <w:docPartGallery w:val="Page Numbers (Bottom of Page)"/>
        <w:docPartUnique/>
      </w:docPartObj>
    </w:sdtPr>
    <w:sdtEndPr/>
    <w:sdtContent>
      <w:p w:rsidR="00380DF6" w:rsidRDefault="00596C4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4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0DF6" w:rsidRDefault="00380DF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C42" w:rsidRDefault="00596C42" w:rsidP="00380DF6">
      <w:pPr>
        <w:spacing w:after="0" w:line="240" w:lineRule="auto"/>
      </w:pPr>
      <w:r>
        <w:separator/>
      </w:r>
    </w:p>
  </w:footnote>
  <w:footnote w:type="continuationSeparator" w:id="0">
    <w:p w:rsidR="00596C42" w:rsidRDefault="00596C42" w:rsidP="00380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376E2"/>
    <w:multiLevelType w:val="hybridMultilevel"/>
    <w:tmpl w:val="3436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94F"/>
    <w:rsid w:val="00024356"/>
    <w:rsid w:val="00033A11"/>
    <w:rsid w:val="0010625A"/>
    <w:rsid w:val="001133CC"/>
    <w:rsid w:val="001454AD"/>
    <w:rsid w:val="00157DAA"/>
    <w:rsid w:val="001730E7"/>
    <w:rsid w:val="00176D75"/>
    <w:rsid w:val="001E6DAE"/>
    <w:rsid w:val="002463C0"/>
    <w:rsid w:val="00247F37"/>
    <w:rsid w:val="00295AF4"/>
    <w:rsid w:val="002E3F31"/>
    <w:rsid w:val="00311A7D"/>
    <w:rsid w:val="00326419"/>
    <w:rsid w:val="0033594F"/>
    <w:rsid w:val="00346E1E"/>
    <w:rsid w:val="00374A7B"/>
    <w:rsid w:val="00380DF6"/>
    <w:rsid w:val="003A7C93"/>
    <w:rsid w:val="003C754E"/>
    <w:rsid w:val="003E7451"/>
    <w:rsid w:val="0042486E"/>
    <w:rsid w:val="004B6AE6"/>
    <w:rsid w:val="004B7566"/>
    <w:rsid w:val="004E4566"/>
    <w:rsid w:val="004F1B8E"/>
    <w:rsid w:val="00514983"/>
    <w:rsid w:val="005717EA"/>
    <w:rsid w:val="00596C42"/>
    <w:rsid w:val="0059777D"/>
    <w:rsid w:val="005A5328"/>
    <w:rsid w:val="005A6CA8"/>
    <w:rsid w:val="00690149"/>
    <w:rsid w:val="00746DE8"/>
    <w:rsid w:val="00761D11"/>
    <w:rsid w:val="00763B06"/>
    <w:rsid w:val="00780B33"/>
    <w:rsid w:val="0079119F"/>
    <w:rsid w:val="00792167"/>
    <w:rsid w:val="00797AD3"/>
    <w:rsid w:val="007F7883"/>
    <w:rsid w:val="00833E11"/>
    <w:rsid w:val="00841BD6"/>
    <w:rsid w:val="00865E35"/>
    <w:rsid w:val="008A0876"/>
    <w:rsid w:val="008B5580"/>
    <w:rsid w:val="008B7B72"/>
    <w:rsid w:val="00905657"/>
    <w:rsid w:val="009431B4"/>
    <w:rsid w:val="00964514"/>
    <w:rsid w:val="00971984"/>
    <w:rsid w:val="00A82EBF"/>
    <w:rsid w:val="00A858D5"/>
    <w:rsid w:val="00B22BD1"/>
    <w:rsid w:val="00B3121F"/>
    <w:rsid w:val="00B44EE3"/>
    <w:rsid w:val="00B60DCD"/>
    <w:rsid w:val="00B7113E"/>
    <w:rsid w:val="00B95B30"/>
    <w:rsid w:val="00BB548D"/>
    <w:rsid w:val="00BB7D49"/>
    <w:rsid w:val="00C02E50"/>
    <w:rsid w:val="00C6457D"/>
    <w:rsid w:val="00CC2BD8"/>
    <w:rsid w:val="00CC7F8D"/>
    <w:rsid w:val="00D1504C"/>
    <w:rsid w:val="00D20A54"/>
    <w:rsid w:val="00D263B1"/>
    <w:rsid w:val="00D46A85"/>
    <w:rsid w:val="00D6796E"/>
    <w:rsid w:val="00D70C84"/>
    <w:rsid w:val="00D83CDD"/>
    <w:rsid w:val="00DA327F"/>
    <w:rsid w:val="00DF0D3D"/>
    <w:rsid w:val="00E2578B"/>
    <w:rsid w:val="00E30F5D"/>
    <w:rsid w:val="00E92ABA"/>
    <w:rsid w:val="00ED35ED"/>
    <w:rsid w:val="00F267C1"/>
    <w:rsid w:val="00F71EF3"/>
    <w:rsid w:val="00FC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4F"/>
  </w:style>
  <w:style w:type="paragraph" w:styleId="2">
    <w:name w:val="heading 2"/>
    <w:basedOn w:val="a"/>
    <w:link w:val="20"/>
    <w:uiPriority w:val="9"/>
    <w:qFormat/>
    <w:rsid w:val="00B95B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5B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5B30"/>
    <w:rPr>
      <w:b/>
      <w:bCs/>
    </w:rPr>
  </w:style>
  <w:style w:type="character" w:customStyle="1" w:styleId="apple-converted-space">
    <w:name w:val="apple-converted-space"/>
    <w:basedOn w:val="a0"/>
    <w:rsid w:val="00B95B30"/>
  </w:style>
  <w:style w:type="paragraph" w:styleId="a5">
    <w:name w:val="List Paragraph"/>
    <w:basedOn w:val="a"/>
    <w:uiPriority w:val="34"/>
    <w:qFormat/>
    <w:rsid w:val="004B6AE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8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80DF6"/>
  </w:style>
  <w:style w:type="paragraph" w:styleId="a8">
    <w:name w:val="footer"/>
    <w:basedOn w:val="a"/>
    <w:link w:val="a9"/>
    <w:uiPriority w:val="99"/>
    <w:unhideWhenUsed/>
    <w:rsid w:val="0038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0D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9988">
          <w:marLeft w:val="0"/>
          <w:marRight w:val="0"/>
          <w:marTop w:val="455"/>
          <w:marBottom w:val="4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58593">
          <w:marLeft w:val="0"/>
          <w:marRight w:val="0"/>
          <w:marTop w:val="455"/>
          <w:marBottom w:val="4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FB24D-31F7-4D34-9EC2-A14549DF5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выв</cp:lastModifiedBy>
  <cp:revision>25</cp:revision>
  <dcterms:created xsi:type="dcterms:W3CDTF">2014-08-11T08:21:00Z</dcterms:created>
  <dcterms:modified xsi:type="dcterms:W3CDTF">2018-08-31T20:13:00Z</dcterms:modified>
</cp:coreProperties>
</file>